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D0FB5" w14:textId="50B51D79" w:rsidR="00F069B8" w:rsidRDefault="00F069B8" w:rsidP="00C519E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7A9266CB" w14:textId="77777777" w:rsidR="00C519EA" w:rsidRDefault="00C519EA" w:rsidP="00C519EA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it-IT"/>
        </w:rPr>
      </w:pPr>
    </w:p>
    <w:p w14:paraId="5D7E69FD" w14:textId="77777777" w:rsidR="00C519EA" w:rsidRPr="00C519EA" w:rsidRDefault="00C519EA" w:rsidP="00C519EA">
      <w:pPr>
        <w:spacing w:after="0" w:line="240" w:lineRule="auto"/>
        <w:jc w:val="center"/>
        <w:rPr>
          <w:rFonts w:ascii="Tahoma" w:eastAsia="Times New Roman" w:hAnsi="Tahoma" w:cs="Tahoma"/>
          <w:sz w:val="4"/>
          <w:szCs w:val="18"/>
          <w:lang w:eastAsia="it-IT"/>
        </w:rPr>
      </w:pPr>
    </w:p>
    <w:tbl>
      <w:tblPr>
        <w:tblStyle w:val="Grigliatabella"/>
        <w:tblpPr w:leftFromText="141" w:rightFromText="141" w:vertAnchor="text" w:horzAnchor="margin" w:tblpX="671" w:tblpY="504"/>
        <w:tblW w:w="974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6778B" w14:paraId="4FF723A4" w14:textId="77777777" w:rsidTr="0016778B">
        <w:trPr>
          <w:trHeight w:val="1715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14:paraId="7EF48873" w14:textId="77777777" w:rsidR="0016778B" w:rsidRDefault="0016778B" w:rsidP="0016778B">
            <w:pPr>
              <w:rPr>
                <w:b/>
                <w:sz w:val="16"/>
                <w:szCs w:val="16"/>
              </w:rPr>
            </w:pPr>
            <w:bookmarkStart w:id="0" w:name="_Hlk88120159"/>
            <w:bookmarkEnd w:id="0"/>
            <w:r>
              <w:rPr>
                <w:b/>
                <w:sz w:val="16"/>
                <w:szCs w:val="16"/>
              </w:rPr>
              <w:t xml:space="preserve">  </w:t>
            </w:r>
            <w:bookmarkStart w:id="1" w:name="_Hlk142644178"/>
          </w:p>
          <w:p w14:paraId="0623AABA" w14:textId="77777777" w:rsidR="0016778B" w:rsidRDefault="0016778B" w:rsidP="0016778B">
            <w:pPr>
              <w:rPr>
                <w:b/>
                <w:sz w:val="16"/>
                <w:szCs w:val="16"/>
              </w:rPr>
            </w:pPr>
            <w:r w:rsidRPr="00D1753D">
              <w:rPr>
                <w:b/>
                <w:sz w:val="16"/>
                <w:szCs w:val="16"/>
              </w:rPr>
              <w:t>Ministero dell’Istruzione e del Merito</w:t>
            </w:r>
          </w:p>
          <w:p w14:paraId="21595A4B" w14:textId="77777777" w:rsidR="0016778B" w:rsidRPr="00D1753D" w:rsidRDefault="0016778B" w:rsidP="0016778B">
            <w:pPr>
              <w:tabs>
                <w:tab w:val="left" w:pos="2355"/>
              </w:tabs>
              <w:rPr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71F331A" wp14:editId="62F85531">
                      <wp:simplePos x="0" y="0"/>
                      <wp:positionH relativeFrom="column">
                        <wp:posOffset>1493520</wp:posOffset>
                      </wp:positionH>
                      <wp:positionV relativeFrom="paragraph">
                        <wp:posOffset>78105</wp:posOffset>
                      </wp:positionV>
                      <wp:extent cx="4096800" cy="685800"/>
                      <wp:effectExtent l="0" t="0" r="0" b="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68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EDA290" w14:textId="77777777" w:rsidR="0016778B" w:rsidRPr="00D1753D" w:rsidRDefault="0016778B" w:rsidP="0016778B">
                                  <w:pPr>
                                    <w:spacing w:after="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bookmarkStart w:id="2" w:name="_Hlk134087097"/>
                                  <w:r>
                                    <w:rPr>
                                      <w:rFonts w:eastAsia="Times New Roman" w:cstheme="minorHAnsi"/>
                                      <w:b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Istituto Comprensivo Statale di Appiano Gentile (</w:t>
                                  </w:r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>Scuole Primarie e Secondaria di 1°grado)</w:t>
                                  </w:r>
                                </w:p>
                                <w:p w14:paraId="1C823BDE" w14:textId="77777777" w:rsidR="0016778B" w:rsidRDefault="0016778B" w:rsidP="0016778B">
                                  <w:pPr>
                                    <w:spacing w:after="0"/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          Via Cherubino Ferrario, n. 4 – Appiano Gentile</w:t>
                                  </w:r>
                                </w:p>
                                <w:p w14:paraId="4B3F670D" w14:textId="77777777" w:rsidR="0016778B" w:rsidRDefault="0016778B" w:rsidP="0016778B">
                                  <w:pPr>
                                    <w:spacing w:after="0"/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                          Telefono 031/891272            C.F.  80014000139</w:t>
                                  </w:r>
                                </w:p>
                                <w:p w14:paraId="5A61286D" w14:textId="77777777" w:rsidR="0016778B" w:rsidRDefault="0016778B" w:rsidP="0016778B">
                                  <w:pPr>
                                    <w:spacing w:after="0"/>
                                    <w:rPr>
                                      <w:rStyle w:val="Collegamentoipertestuale"/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</w:pPr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      mail uffici: </w:t>
                                  </w:r>
                                  <w:hyperlink r:id="rId5" w:history="1">
                                    <w:r w:rsidRPr="00530E91">
                                      <w:rPr>
                                        <w:rStyle w:val="Collegamentoipertestuale"/>
                                        <w:rFonts w:eastAsia="Times New Roman" w:cstheme="minorHAnsi"/>
                                        <w:sz w:val="16"/>
                                        <w:szCs w:val="16"/>
                                        <w:lang w:eastAsia="it-IT"/>
                                      </w:rPr>
                                      <w:t>coic82700g@istruzione.it</w:t>
                                    </w:r>
                                  </w:hyperlink>
                                  <w:r>
                                    <w:rPr>
                                      <w:rFonts w:eastAsia="Times New Roman" w:cstheme="minorHAnsi"/>
                                      <w:sz w:val="16"/>
                                      <w:szCs w:val="16"/>
                                      <w:lang w:eastAsia="it-IT"/>
                                    </w:rPr>
                                    <w:t xml:space="preserve">       pec:   </w:t>
                                  </w:r>
                                  <w:hyperlink r:id="rId6" w:history="1">
                                    <w:r w:rsidRPr="00530E91">
                                      <w:rPr>
                                        <w:rStyle w:val="Collegamentoipertestuale"/>
                                        <w:rFonts w:eastAsia="Times New Roman" w:cstheme="minorHAnsi"/>
                                        <w:sz w:val="16"/>
                                        <w:szCs w:val="16"/>
                                        <w:lang w:eastAsia="it-IT"/>
                                      </w:rPr>
                                      <w:t>COIC82700G@pec.istruzione.it</w:t>
                                    </w:r>
                                  </w:hyperlink>
                                  <w:bookmarkEnd w:id="2"/>
                                </w:p>
                                <w:p w14:paraId="5C58BB1B" w14:textId="77777777" w:rsidR="0016778B" w:rsidRDefault="0016778B" w:rsidP="0016778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F33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117.6pt;margin-top:6.15pt;width:322.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" fillcolor="window" stroked="f" strokeweight=".5pt">
                      <v:textbox>
                        <w:txbxContent>
                          <w:p w14:paraId="29EDA290" w14:textId="77777777" w:rsidR="0016778B" w:rsidRPr="00D1753D" w:rsidRDefault="0016778B" w:rsidP="0016778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bookmarkStart w:id="3" w:name="_Hlk134087097"/>
                            <w:r>
                              <w:rPr>
                                <w:rFonts w:eastAsia="Times New Roman" w:cstheme="minorHAnsi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 xml:space="preserve"> Istituto Comprensivo Statale di Appiano Gentile (</w:t>
                            </w: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>Scuole Primarie e Secondaria di 1°grado)</w:t>
                            </w:r>
                          </w:p>
                          <w:p w14:paraId="1C823BDE" w14:textId="77777777" w:rsidR="0016778B" w:rsidRDefault="0016778B" w:rsidP="0016778B">
                            <w:pPr>
                              <w:spacing w:after="0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 Via Cherubino Ferrario, n. 4 – Appiano Gentile</w:t>
                            </w:r>
                          </w:p>
                          <w:p w14:paraId="4B3F670D" w14:textId="77777777" w:rsidR="0016778B" w:rsidRDefault="0016778B" w:rsidP="0016778B">
                            <w:pPr>
                              <w:spacing w:after="0"/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 xml:space="preserve">                                       Telefono 031/891272            C.F.  80014000139</w:t>
                            </w:r>
                          </w:p>
                          <w:p w14:paraId="5A61286D" w14:textId="77777777" w:rsidR="0016778B" w:rsidRDefault="0016778B" w:rsidP="0016778B">
                            <w:pPr>
                              <w:spacing w:after="0"/>
                              <w:rPr>
                                <w:rStyle w:val="Collegamentoipertestuale"/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 xml:space="preserve">             mail uffici: </w:t>
                            </w:r>
                            <w:hyperlink r:id="rId7" w:history="1">
                              <w:r w:rsidRPr="00530E91">
                                <w:rPr>
                                  <w:rStyle w:val="Collegamentoipertestuale"/>
                                  <w:rFonts w:eastAsia="Times New Roman" w:cstheme="minorHAnsi"/>
                                  <w:sz w:val="16"/>
                                  <w:szCs w:val="16"/>
                                  <w:lang w:eastAsia="it-IT"/>
                                </w:rPr>
                                <w:t>coic82700g@istruzione.it</w:t>
                              </w:r>
                            </w:hyperlink>
                            <w:r>
                              <w:rPr>
                                <w:rFonts w:eastAsia="Times New Roman" w:cstheme="minorHAnsi"/>
                                <w:sz w:val="16"/>
                                <w:szCs w:val="16"/>
                                <w:lang w:eastAsia="it-IT"/>
                              </w:rPr>
                              <w:t xml:space="preserve">       pec:   </w:t>
                            </w:r>
                            <w:hyperlink r:id="rId8" w:history="1">
                              <w:r w:rsidRPr="00530E91">
                                <w:rPr>
                                  <w:rStyle w:val="Collegamentoipertestuale"/>
                                  <w:rFonts w:eastAsia="Times New Roman" w:cstheme="minorHAnsi"/>
                                  <w:sz w:val="16"/>
                                  <w:szCs w:val="16"/>
                                  <w:lang w:eastAsia="it-IT"/>
                                </w:rPr>
                                <w:t>COIC82700G@pec.istruzione.it</w:t>
                              </w:r>
                            </w:hyperlink>
                            <w:bookmarkEnd w:id="3"/>
                          </w:p>
                          <w:p w14:paraId="5C58BB1B" w14:textId="77777777" w:rsidR="0016778B" w:rsidRDefault="0016778B" w:rsidP="0016778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6"/>
                <w:szCs w:val="16"/>
              </w:rPr>
              <w:t xml:space="preserve">                                       </w:t>
            </w:r>
            <w:r>
              <w:rPr>
                <w:b/>
                <w:sz w:val="16"/>
                <w:szCs w:val="16"/>
              </w:rPr>
              <w:tab/>
            </w:r>
          </w:p>
          <w:p w14:paraId="7BE9B5FA" w14:textId="77777777" w:rsidR="0016778B" w:rsidRDefault="0016778B" w:rsidP="001677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>
              <w:rPr>
                <w:rFonts w:ascii="Verdana" w:eastAsia="Times New Roman" w:hAnsi="Verdana" w:cs="Tahoma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6BE93674" wp14:editId="6CDAF16E">
                  <wp:extent cx="507365" cy="511175"/>
                  <wp:effectExtent l="0" t="0" r="6985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    </w:t>
            </w:r>
          </w:p>
        </w:tc>
      </w:tr>
      <w:bookmarkEnd w:id="1"/>
    </w:tbl>
    <w:p w14:paraId="4C1E7662" w14:textId="77777777" w:rsidR="00EA5450" w:rsidRDefault="00EA5450" w:rsidP="00311899">
      <w:pPr>
        <w:rPr>
          <w:b/>
        </w:rPr>
      </w:pPr>
    </w:p>
    <w:p w14:paraId="19D3B1A2" w14:textId="77777777" w:rsidR="005015C5" w:rsidRDefault="005015C5" w:rsidP="00311899">
      <w:pPr>
        <w:jc w:val="center"/>
        <w:rPr>
          <w:b/>
          <w:sz w:val="24"/>
          <w:szCs w:val="24"/>
        </w:rPr>
      </w:pPr>
    </w:p>
    <w:p w14:paraId="36E55F1A" w14:textId="77777777" w:rsidR="005015C5" w:rsidRDefault="005015C5" w:rsidP="00311899">
      <w:pPr>
        <w:jc w:val="center"/>
        <w:rPr>
          <w:b/>
          <w:sz w:val="24"/>
          <w:szCs w:val="24"/>
        </w:rPr>
      </w:pPr>
    </w:p>
    <w:p w14:paraId="66F184D6" w14:textId="77777777" w:rsidR="0016778B" w:rsidRDefault="0016778B" w:rsidP="00C519EA">
      <w:pPr>
        <w:jc w:val="center"/>
        <w:rPr>
          <w:b/>
          <w:sz w:val="24"/>
          <w:szCs w:val="24"/>
        </w:rPr>
      </w:pPr>
    </w:p>
    <w:p w14:paraId="47FA344B" w14:textId="77777777" w:rsidR="0016778B" w:rsidRDefault="0016778B" w:rsidP="00C519EA">
      <w:pPr>
        <w:jc w:val="center"/>
        <w:rPr>
          <w:b/>
          <w:sz w:val="24"/>
          <w:szCs w:val="24"/>
        </w:rPr>
      </w:pPr>
    </w:p>
    <w:p w14:paraId="55B4EC7F" w14:textId="5A81FE00" w:rsidR="00C519EA" w:rsidRDefault="005015C5" w:rsidP="00C519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0E3CDE" w:rsidRPr="00311899">
        <w:rPr>
          <w:b/>
          <w:sz w:val="24"/>
          <w:szCs w:val="24"/>
        </w:rPr>
        <w:t>IANO</w:t>
      </w:r>
      <w:r>
        <w:rPr>
          <w:b/>
          <w:sz w:val="24"/>
          <w:szCs w:val="24"/>
        </w:rPr>
        <w:t xml:space="preserve"> </w:t>
      </w:r>
      <w:r w:rsidR="000E3CDE" w:rsidRPr="00311899">
        <w:rPr>
          <w:b/>
          <w:sz w:val="24"/>
          <w:szCs w:val="24"/>
        </w:rPr>
        <w:t>ANNUALE DELLE ATTIVIT</w:t>
      </w:r>
      <w:r w:rsidR="00BC62F8">
        <w:rPr>
          <w:b/>
          <w:sz w:val="24"/>
          <w:szCs w:val="24"/>
        </w:rPr>
        <w:t>À</w:t>
      </w:r>
      <w:r w:rsidR="000E3CDE" w:rsidRPr="00311899">
        <w:rPr>
          <w:b/>
          <w:sz w:val="24"/>
          <w:szCs w:val="24"/>
        </w:rPr>
        <w:t xml:space="preserve"> DEI DOCENTI</w:t>
      </w:r>
      <w:r w:rsidR="00621CA4" w:rsidRPr="00311899">
        <w:rPr>
          <w:b/>
          <w:sz w:val="24"/>
          <w:szCs w:val="24"/>
        </w:rPr>
        <w:t xml:space="preserve"> S</w:t>
      </w:r>
      <w:r w:rsidR="00BC62F8">
        <w:rPr>
          <w:b/>
          <w:sz w:val="24"/>
          <w:szCs w:val="24"/>
        </w:rPr>
        <w:t xml:space="preserve">CUOLA </w:t>
      </w:r>
      <w:r w:rsidR="00A71C68">
        <w:rPr>
          <w:b/>
          <w:sz w:val="24"/>
          <w:szCs w:val="24"/>
        </w:rPr>
        <w:t>SECONDARIA</w:t>
      </w:r>
      <w:r w:rsidR="00C519EA">
        <w:rPr>
          <w:b/>
          <w:sz w:val="24"/>
          <w:szCs w:val="24"/>
        </w:rPr>
        <w:t xml:space="preserve"> </w:t>
      </w:r>
    </w:p>
    <w:p w14:paraId="64B56EA2" w14:textId="4707F79A" w:rsidR="000E3CDE" w:rsidRPr="00C519EA" w:rsidRDefault="005364A3" w:rsidP="00C519EA">
      <w:pPr>
        <w:jc w:val="center"/>
        <w:rPr>
          <w:b/>
          <w:sz w:val="24"/>
          <w:szCs w:val="24"/>
        </w:rPr>
      </w:pPr>
      <w:r w:rsidRPr="00C519EA">
        <w:rPr>
          <w:b/>
          <w:sz w:val="24"/>
          <w:szCs w:val="24"/>
        </w:rPr>
        <w:t>a</w:t>
      </w:r>
      <w:r w:rsidR="003574BC" w:rsidRPr="00C519EA">
        <w:rPr>
          <w:b/>
          <w:sz w:val="24"/>
          <w:szCs w:val="24"/>
        </w:rPr>
        <w:t>.</w:t>
      </w:r>
      <w:r w:rsidRPr="00C519EA">
        <w:rPr>
          <w:b/>
          <w:sz w:val="24"/>
          <w:szCs w:val="24"/>
        </w:rPr>
        <w:t>s</w:t>
      </w:r>
      <w:r w:rsidR="003574BC" w:rsidRPr="00C519EA">
        <w:rPr>
          <w:b/>
          <w:sz w:val="24"/>
          <w:szCs w:val="24"/>
        </w:rPr>
        <w:t>. 20</w:t>
      </w:r>
      <w:r w:rsidR="00A71C68" w:rsidRPr="00C519EA">
        <w:rPr>
          <w:b/>
          <w:sz w:val="24"/>
          <w:szCs w:val="24"/>
        </w:rPr>
        <w:t>2</w:t>
      </w:r>
      <w:r w:rsidR="0016778B">
        <w:rPr>
          <w:b/>
          <w:sz w:val="24"/>
          <w:szCs w:val="24"/>
        </w:rPr>
        <w:t>3</w:t>
      </w:r>
      <w:r w:rsidR="00A71C68" w:rsidRPr="00C519EA">
        <w:rPr>
          <w:b/>
          <w:sz w:val="24"/>
          <w:szCs w:val="24"/>
        </w:rPr>
        <w:t>/2</w:t>
      </w:r>
      <w:r w:rsidR="0016778B">
        <w:rPr>
          <w:b/>
          <w:sz w:val="24"/>
          <w:szCs w:val="24"/>
        </w:rPr>
        <w:t>4</w:t>
      </w:r>
    </w:p>
    <w:p w14:paraId="4BBBEB70" w14:textId="77777777" w:rsidR="005364A3" w:rsidRPr="00886DB5" w:rsidRDefault="005364A3" w:rsidP="000E3CDE">
      <w:pPr>
        <w:pStyle w:val="Paragrafoelenco"/>
        <w:jc w:val="center"/>
        <w:rPr>
          <w:b/>
        </w:rPr>
      </w:pPr>
    </w:p>
    <w:tbl>
      <w:tblPr>
        <w:tblStyle w:val="Grigliatabella"/>
        <w:tblW w:w="9751" w:type="dxa"/>
        <w:tblInd w:w="720" w:type="dxa"/>
        <w:tblLook w:val="04A0" w:firstRow="1" w:lastRow="0" w:firstColumn="1" w:lastColumn="0" w:noHBand="0" w:noVBand="1"/>
      </w:tblPr>
      <w:tblGrid>
        <w:gridCol w:w="1685"/>
        <w:gridCol w:w="1985"/>
        <w:gridCol w:w="4252"/>
        <w:gridCol w:w="1829"/>
      </w:tblGrid>
      <w:tr w:rsidR="000E3CDE" w:rsidRPr="00886DB5" w14:paraId="6187C4DA" w14:textId="77777777" w:rsidTr="00453DDA">
        <w:trPr>
          <w:trHeight w:val="366"/>
        </w:trPr>
        <w:tc>
          <w:tcPr>
            <w:tcW w:w="1685" w:type="dxa"/>
          </w:tcPr>
          <w:p w14:paraId="5D1D01F5" w14:textId="77777777" w:rsidR="000E3CDE" w:rsidRPr="00886DB5" w:rsidRDefault="000E3CDE" w:rsidP="000E3CDE">
            <w:pPr>
              <w:pStyle w:val="Paragrafoelenco"/>
              <w:ind w:left="0"/>
              <w:jc w:val="center"/>
              <w:rPr>
                <w:b/>
              </w:rPr>
            </w:pPr>
            <w:r w:rsidRPr="00886DB5">
              <w:rPr>
                <w:b/>
              </w:rPr>
              <w:t>giorno</w:t>
            </w:r>
          </w:p>
        </w:tc>
        <w:tc>
          <w:tcPr>
            <w:tcW w:w="1985" w:type="dxa"/>
          </w:tcPr>
          <w:p w14:paraId="5EBAF646" w14:textId="77777777" w:rsidR="000E3CDE" w:rsidRPr="00886DB5" w:rsidRDefault="000E3CDE" w:rsidP="000E3CDE">
            <w:pPr>
              <w:pStyle w:val="Paragrafoelenco"/>
              <w:ind w:left="0"/>
              <w:jc w:val="center"/>
              <w:rPr>
                <w:b/>
              </w:rPr>
            </w:pPr>
            <w:r w:rsidRPr="00886DB5">
              <w:rPr>
                <w:b/>
              </w:rPr>
              <w:t>orario</w:t>
            </w:r>
          </w:p>
        </w:tc>
        <w:tc>
          <w:tcPr>
            <w:tcW w:w="4252" w:type="dxa"/>
          </w:tcPr>
          <w:p w14:paraId="1F1946EA" w14:textId="77777777" w:rsidR="000E3CDE" w:rsidRPr="00886DB5" w:rsidRDefault="000E3CDE" w:rsidP="000E3CDE">
            <w:pPr>
              <w:pStyle w:val="Paragrafoelenco"/>
              <w:ind w:left="0"/>
              <w:jc w:val="center"/>
              <w:rPr>
                <w:b/>
              </w:rPr>
            </w:pPr>
            <w:r w:rsidRPr="00886DB5">
              <w:rPr>
                <w:b/>
              </w:rPr>
              <w:t>tipologia</w:t>
            </w:r>
          </w:p>
        </w:tc>
        <w:tc>
          <w:tcPr>
            <w:tcW w:w="1829" w:type="dxa"/>
          </w:tcPr>
          <w:p w14:paraId="75FED109" w14:textId="77777777" w:rsidR="000E3CDE" w:rsidRPr="00886DB5" w:rsidRDefault="000E3CDE" w:rsidP="000E3CDE">
            <w:pPr>
              <w:pStyle w:val="Paragrafoelenco"/>
              <w:ind w:left="0"/>
              <w:jc w:val="center"/>
              <w:rPr>
                <w:b/>
              </w:rPr>
            </w:pPr>
            <w:r w:rsidRPr="00886DB5">
              <w:rPr>
                <w:b/>
              </w:rPr>
              <w:t>tot. ore</w:t>
            </w:r>
          </w:p>
        </w:tc>
      </w:tr>
      <w:tr w:rsidR="000E3CDE" w:rsidRPr="00886DB5" w14:paraId="14379CA3" w14:textId="77777777" w:rsidTr="67C91BA1">
        <w:trPr>
          <w:trHeight w:val="388"/>
        </w:trPr>
        <w:tc>
          <w:tcPr>
            <w:tcW w:w="9751" w:type="dxa"/>
            <w:gridSpan w:val="4"/>
          </w:tcPr>
          <w:p w14:paraId="1990F3D8" w14:textId="77777777" w:rsidR="000E3CDE" w:rsidRPr="00886DB5" w:rsidRDefault="000E3CDE" w:rsidP="005364A3">
            <w:pPr>
              <w:pStyle w:val="Paragrafoelenco"/>
              <w:spacing w:before="240"/>
              <w:ind w:left="0"/>
              <w:rPr>
                <w:b/>
              </w:rPr>
            </w:pPr>
            <w:r w:rsidRPr="00886DB5">
              <w:rPr>
                <w:b/>
              </w:rPr>
              <w:t>SETTEMBRE</w:t>
            </w:r>
          </w:p>
        </w:tc>
      </w:tr>
      <w:tr w:rsidR="000E3CDE" w:rsidRPr="00886DB5" w14:paraId="5D91BB5E" w14:textId="77777777" w:rsidTr="00453DDA">
        <w:trPr>
          <w:trHeight w:val="366"/>
        </w:trPr>
        <w:tc>
          <w:tcPr>
            <w:tcW w:w="1685" w:type="dxa"/>
          </w:tcPr>
          <w:p w14:paraId="76B72D7A" w14:textId="30672D46" w:rsidR="000E3CDE" w:rsidRPr="00453DDA" w:rsidRDefault="00EC44FE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  <w:r w:rsidR="00086FFD" w:rsidRPr="00453DDA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</w:tcPr>
          <w:p w14:paraId="390772D8" w14:textId="46A656F3" w:rsidR="000E3CDE" w:rsidRPr="00453DDA" w:rsidRDefault="000E3CDE" w:rsidP="00886DB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10.00</w:t>
            </w:r>
            <w:r w:rsidR="005A2F78" w:rsidRPr="00453DDA">
              <w:rPr>
                <w:sz w:val="20"/>
                <w:szCs w:val="20"/>
              </w:rPr>
              <w:t xml:space="preserve"> </w:t>
            </w:r>
            <w:r w:rsidRPr="00453DDA">
              <w:rPr>
                <w:sz w:val="20"/>
                <w:szCs w:val="20"/>
              </w:rPr>
              <w:t>-</w:t>
            </w:r>
            <w:r w:rsidR="005A2F78" w:rsidRPr="00453DDA">
              <w:rPr>
                <w:sz w:val="20"/>
                <w:szCs w:val="20"/>
              </w:rPr>
              <w:t xml:space="preserve"> </w:t>
            </w:r>
            <w:r w:rsidRPr="00453DDA">
              <w:rPr>
                <w:sz w:val="20"/>
                <w:szCs w:val="20"/>
              </w:rPr>
              <w:t>12.00</w:t>
            </w:r>
          </w:p>
        </w:tc>
        <w:tc>
          <w:tcPr>
            <w:tcW w:w="4252" w:type="dxa"/>
          </w:tcPr>
          <w:p w14:paraId="151A0FC6" w14:textId="77777777" w:rsidR="000E3CDE" w:rsidRPr="00453DDA" w:rsidRDefault="00886DB5" w:rsidP="000E3CDE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829" w:type="dxa"/>
            <w:shd w:val="clear" w:color="auto" w:fill="auto"/>
          </w:tcPr>
          <w:p w14:paraId="7F54F575" w14:textId="77777777" w:rsidR="000E3CDE" w:rsidRPr="00453DDA" w:rsidRDefault="00886DB5" w:rsidP="00886DB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2</w:t>
            </w:r>
          </w:p>
        </w:tc>
      </w:tr>
      <w:tr w:rsidR="003676F8" w:rsidRPr="00886DB5" w14:paraId="55D6E62B" w14:textId="77777777" w:rsidTr="00D91616">
        <w:trPr>
          <w:trHeight w:val="366"/>
        </w:trPr>
        <w:tc>
          <w:tcPr>
            <w:tcW w:w="1685" w:type="dxa"/>
          </w:tcPr>
          <w:p w14:paraId="13A1F564" w14:textId="0C7F50B3" w:rsidR="003676F8" w:rsidRPr="00453DDA" w:rsidRDefault="00EC44FE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 4</w:t>
            </w:r>
          </w:p>
        </w:tc>
        <w:tc>
          <w:tcPr>
            <w:tcW w:w="1985" w:type="dxa"/>
          </w:tcPr>
          <w:p w14:paraId="474FC4F6" w14:textId="297928C7" w:rsidR="003676F8" w:rsidRPr="00453DDA" w:rsidRDefault="003676F8" w:rsidP="00886DB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9.00 -12.00</w:t>
            </w:r>
          </w:p>
        </w:tc>
        <w:tc>
          <w:tcPr>
            <w:tcW w:w="4252" w:type="dxa"/>
          </w:tcPr>
          <w:p w14:paraId="5A43DDB8" w14:textId="2B8010DE" w:rsidR="003676F8" w:rsidRPr="00453DDA" w:rsidRDefault="00D91616" w:rsidP="000E3CDE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Dipartimenti</w:t>
            </w:r>
          </w:p>
        </w:tc>
        <w:tc>
          <w:tcPr>
            <w:tcW w:w="1829" w:type="dxa"/>
            <w:shd w:val="clear" w:color="auto" w:fill="auto"/>
          </w:tcPr>
          <w:p w14:paraId="789DB934" w14:textId="4DAE5308" w:rsidR="003676F8" w:rsidRPr="00453DDA" w:rsidRDefault="003676F8" w:rsidP="00886DB5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ED1110" w:rsidRPr="00886DB5" w14:paraId="24BF01DB" w14:textId="77777777" w:rsidTr="00D91616">
        <w:trPr>
          <w:trHeight w:val="388"/>
        </w:trPr>
        <w:tc>
          <w:tcPr>
            <w:tcW w:w="1685" w:type="dxa"/>
          </w:tcPr>
          <w:p w14:paraId="506484DA" w14:textId="31898E0A" w:rsidR="00ED1110" w:rsidRPr="00453DDA" w:rsidRDefault="00EC44FE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D91616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985" w:type="dxa"/>
          </w:tcPr>
          <w:p w14:paraId="293C5F8A" w14:textId="6678724C" w:rsidR="00ED1110" w:rsidRPr="00453DDA" w:rsidRDefault="005A2F78" w:rsidP="00ED111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 xml:space="preserve">9.00 </w:t>
            </w:r>
            <w:r w:rsidR="00086FFD" w:rsidRPr="00453DDA">
              <w:rPr>
                <w:sz w:val="20"/>
                <w:szCs w:val="20"/>
              </w:rPr>
              <w:t>–</w:t>
            </w:r>
            <w:r w:rsidRPr="00453DDA">
              <w:rPr>
                <w:sz w:val="20"/>
                <w:szCs w:val="20"/>
              </w:rPr>
              <w:t xml:space="preserve"> 12</w:t>
            </w:r>
            <w:r w:rsidR="00086FFD" w:rsidRPr="00453DDA">
              <w:rPr>
                <w:sz w:val="20"/>
                <w:szCs w:val="20"/>
              </w:rPr>
              <w:t>.</w:t>
            </w:r>
            <w:r w:rsidRPr="00453DDA">
              <w:rPr>
                <w:sz w:val="20"/>
                <w:szCs w:val="20"/>
              </w:rPr>
              <w:t>00</w:t>
            </w:r>
          </w:p>
        </w:tc>
        <w:tc>
          <w:tcPr>
            <w:tcW w:w="4252" w:type="dxa"/>
          </w:tcPr>
          <w:p w14:paraId="7D1F8371" w14:textId="6D402F48" w:rsidR="00ED1110" w:rsidRPr="00453DDA" w:rsidRDefault="00D91616" w:rsidP="00ED1110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Dipartimenti per classi parallele</w:t>
            </w:r>
          </w:p>
        </w:tc>
        <w:tc>
          <w:tcPr>
            <w:tcW w:w="1829" w:type="dxa"/>
            <w:shd w:val="clear" w:color="auto" w:fill="auto"/>
          </w:tcPr>
          <w:p w14:paraId="6B58453F" w14:textId="1F3E2D43" w:rsidR="00ED1110" w:rsidRPr="00453DDA" w:rsidRDefault="005A2F78" w:rsidP="00ED111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3</w:t>
            </w:r>
          </w:p>
        </w:tc>
      </w:tr>
      <w:tr w:rsidR="005A2F78" w:rsidRPr="00886DB5" w14:paraId="3735DF2C" w14:textId="77777777" w:rsidTr="00694CA0">
        <w:trPr>
          <w:trHeight w:val="366"/>
        </w:trPr>
        <w:tc>
          <w:tcPr>
            <w:tcW w:w="1685" w:type="dxa"/>
          </w:tcPr>
          <w:p w14:paraId="632E61B5" w14:textId="0E0B631C" w:rsidR="005A2F78" w:rsidRPr="00453DDA" w:rsidRDefault="00D91616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ME-GI</w:t>
            </w:r>
            <w:r w:rsidR="00EC44FE">
              <w:rPr>
                <w:sz w:val="20"/>
                <w:szCs w:val="20"/>
              </w:rPr>
              <w:t>-VE</w:t>
            </w:r>
            <w:r w:rsidR="00694CA0">
              <w:rPr>
                <w:sz w:val="20"/>
                <w:szCs w:val="20"/>
              </w:rPr>
              <w:t xml:space="preserve"> 6</w:t>
            </w:r>
            <w:r w:rsidR="00FA625F">
              <w:rPr>
                <w:sz w:val="20"/>
                <w:szCs w:val="20"/>
              </w:rPr>
              <w:t>-7-8</w:t>
            </w:r>
          </w:p>
        </w:tc>
        <w:tc>
          <w:tcPr>
            <w:tcW w:w="1985" w:type="dxa"/>
          </w:tcPr>
          <w:p w14:paraId="535133D6" w14:textId="0F114A7B" w:rsidR="005A2F78" w:rsidRPr="00453DDA" w:rsidRDefault="00D91616" w:rsidP="005A2F78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9.00 -12.00</w:t>
            </w:r>
          </w:p>
        </w:tc>
        <w:tc>
          <w:tcPr>
            <w:tcW w:w="4252" w:type="dxa"/>
          </w:tcPr>
          <w:p w14:paraId="739837F4" w14:textId="1E8612FD" w:rsidR="005A2F78" w:rsidRPr="00453DDA" w:rsidRDefault="00694CA0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Consigli di classe docenti</w:t>
            </w:r>
          </w:p>
        </w:tc>
        <w:tc>
          <w:tcPr>
            <w:tcW w:w="1829" w:type="dxa"/>
            <w:shd w:val="clear" w:color="auto" w:fill="9CC2E5" w:themeFill="accent1" w:themeFillTint="99"/>
          </w:tcPr>
          <w:p w14:paraId="19B1AE1A" w14:textId="2922883F" w:rsidR="005A2F78" w:rsidRPr="00453DDA" w:rsidRDefault="00694CA0" w:rsidP="005A2F78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33AD">
              <w:rPr>
                <w:sz w:val="20"/>
                <w:szCs w:val="20"/>
              </w:rPr>
              <w:t>/9</w:t>
            </w:r>
          </w:p>
        </w:tc>
      </w:tr>
      <w:tr w:rsidR="00870197" w:rsidRPr="00886DB5" w14:paraId="79C0722E" w14:textId="77777777" w:rsidTr="00694CA0">
        <w:trPr>
          <w:trHeight w:val="388"/>
        </w:trPr>
        <w:tc>
          <w:tcPr>
            <w:tcW w:w="1685" w:type="dxa"/>
          </w:tcPr>
          <w:p w14:paraId="3AAF07DA" w14:textId="7D456A00" w:rsidR="00870197" w:rsidRPr="00453DDA" w:rsidRDefault="00EC44FE" w:rsidP="005A2F78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 11</w:t>
            </w:r>
            <w:r w:rsidR="00086FFD" w:rsidRPr="00453D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1B4FAEB" w14:textId="29BEC91C" w:rsidR="00870197" w:rsidRPr="00453DDA" w:rsidRDefault="00D91616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9.00 -12.00</w:t>
            </w:r>
          </w:p>
        </w:tc>
        <w:tc>
          <w:tcPr>
            <w:tcW w:w="4252" w:type="dxa"/>
          </w:tcPr>
          <w:p w14:paraId="3D8C7924" w14:textId="1D41EB2C" w:rsidR="00870197" w:rsidRPr="00453DDA" w:rsidRDefault="00694CA0" w:rsidP="00870197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Preparazione primi giorni di scuola</w:t>
            </w:r>
          </w:p>
        </w:tc>
        <w:tc>
          <w:tcPr>
            <w:tcW w:w="1829" w:type="dxa"/>
            <w:shd w:val="clear" w:color="auto" w:fill="FFFFFF" w:themeFill="background1"/>
          </w:tcPr>
          <w:p w14:paraId="1AAADCA0" w14:textId="496EA0EA" w:rsidR="00870197" w:rsidRPr="00453DDA" w:rsidRDefault="00694CA0" w:rsidP="00870197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694CA0" w:rsidRPr="00886DB5" w14:paraId="70413D8E" w14:textId="77777777" w:rsidTr="00172937">
        <w:trPr>
          <w:trHeight w:val="388"/>
        </w:trPr>
        <w:tc>
          <w:tcPr>
            <w:tcW w:w="1685" w:type="dxa"/>
          </w:tcPr>
          <w:p w14:paraId="6F648B3A" w14:textId="590E4577" w:rsidR="00694CA0" w:rsidRPr="00453DDA" w:rsidRDefault="00CA6AED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</w:t>
            </w:r>
            <w:r w:rsidR="00EC44FE"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14:paraId="7F3E12F9" w14:textId="7C33047A" w:rsidR="00694CA0" w:rsidRPr="00453DDA" w:rsidRDefault="00CA6AED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14.30 -16.</w:t>
            </w:r>
            <w:r w:rsidR="000F20B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</w:tcPr>
          <w:p w14:paraId="0B6AD1AC" w14:textId="67F67329" w:rsidR="00694CA0" w:rsidRPr="00453DDA" w:rsidRDefault="00694CA0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829" w:type="dxa"/>
            <w:shd w:val="clear" w:color="auto" w:fill="auto"/>
          </w:tcPr>
          <w:p w14:paraId="1BFA66AA" w14:textId="53F21EE0" w:rsidR="00694CA0" w:rsidRPr="0016778B" w:rsidRDefault="00056468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16778B">
              <w:rPr>
                <w:sz w:val="20"/>
                <w:szCs w:val="20"/>
              </w:rPr>
              <w:t>1.30</w:t>
            </w:r>
          </w:p>
        </w:tc>
      </w:tr>
      <w:tr w:rsidR="00694CA0" w:rsidRPr="00886DB5" w14:paraId="1EABBA87" w14:textId="77777777" w:rsidTr="00FD1892">
        <w:trPr>
          <w:trHeight w:val="388"/>
        </w:trPr>
        <w:tc>
          <w:tcPr>
            <w:tcW w:w="1685" w:type="dxa"/>
            <w:shd w:val="clear" w:color="auto" w:fill="auto"/>
          </w:tcPr>
          <w:p w14:paraId="77B645DA" w14:textId="4DE391E0" w:rsidR="00694CA0" w:rsidRPr="00FD1892" w:rsidRDefault="000F20B0" w:rsidP="00D7441B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 w:rsidR="00E268E5" w:rsidRPr="00FD1892">
              <w:rPr>
                <w:sz w:val="20"/>
                <w:szCs w:val="20"/>
              </w:rPr>
              <w:t xml:space="preserve"> </w:t>
            </w:r>
            <w:r w:rsidR="00EC44F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26A2AD44" w14:textId="3D603CCF" w:rsidR="00694CA0" w:rsidRPr="00FD1892" w:rsidRDefault="000F20B0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14.30-16.00</w:t>
            </w:r>
          </w:p>
        </w:tc>
        <w:tc>
          <w:tcPr>
            <w:tcW w:w="4252" w:type="dxa"/>
            <w:shd w:val="clear" w:color="auto" w:fill="auto"/>
          </w:tcPr>
          <w:p w14:paraId="49DDC0ED" w14:textId="3282EA1B" w:rsidR="00694CA0" w:rsidRPr="00FD1892" w:rsidRDefault="00D7441B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 w:rsidRPr="00FD1892">
              <w:rPr>
                <w:sz w:val="20"/>
                <w:szCs w:val="20"/>
              </w:rPr>
              <w:t xml:space="preserve">Collegio docenti </w:t>
            </w:r>
            <w:r w:rsidR="00D91616" w:rsidRPr="00FD1892">
              <w:rPr>
                <w:sz w:val="20"/>
                <w:szCs w:val="20"/>
              </w:rPr>
              <w:t>di sezione SS</w:t>
            </w:r>
            <w:r w:rsidRPr="00FD18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14:paraId="5B3F18EA" w14:textId="67341697" w:rsidR="00694CA0" w:rsidRPr="0016778B" w:rsidRDefault="00056468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16778B">
              <w:rPr>
                <w:sz w:val="20"/>
                <w:szCs w:val="20"/>
              </w:rPr>
              <w:t>1.30</w:t>
            </w:r>
          </w:p>
        </w:tc>
      </w:tr>
      <w:tr w:rsidR="00694CA0" w:rsidRPr="00886DB5" w14:paraId="4D95F021" w14:textId="77777777" w:rsidTr="005A2F78">
        <w:trPr>
          <w:trHeight w:val="388"/>
        </w:trPr>
        <w:tc>
          <w:tcPr>
            <w:tcW w:w="9751" w:type="dxa"/>
            <w:gridSpan w:val="4"/>
            <w:shd w:val="clear" w:color="auto" w:fill="auto"/>
          </w:tcPr>
          <w:p w14:paraId="29256205" w14:textId="77777777" w:rsidR="00694CA0" w:rsidRPr="00886DB5" w:rsidRDefault="00694CA0" w:rsidP="00694CA0">
            <w:pPr>
              <w:pStyle w:val="Paragrafoelenco"/>
              <w:spacing w:before="240"/>
              <w:ind w:left="0"/>
            </w:pPr>
            <w:r>
              <w:rPr>
                <w:b/>
              </w:rPr>
              <w:t>OTTOBRE</w:t>
            </w:r>
          </w:p>
        </w:tc>
      </w:tr>
      <w:tr w:rsidR="00694CA0" w:rsidRPr="00886DB5" w14:paraId="53CC7D92" w14:textId="77777777" w:rsidTr="00453DDA">
        <w:trPr>
          <w:trHeight w:val="366"/>
        </w:trPr>
        <w:tc>
          <w:tcPr>
            <w:tcW w:w="1685" w:type="dxa"/>
          </w:tcPr>
          <w:p w14:paraId="2D507A13" w14:textId="0BB5B1A2" w:rsidR="00694CA0" w:rsidRPr="00453DDA" w:rsidRDefault="00694CA0" w:rsidP="00694CA0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 xml:space="preserve">Martedì </w:t>
            </w:r>
            <w:r w:rsidR="0041148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43DA61E1" w14:textId="6DEF41D0" w:rsidR="00694CA0" w:rsidRPr="00453DDA" w:rsidRDefault="00694CA0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14.30 – 16.30</w:t>
            </w:r>
          </w:p>
        </w:tc>
        <w:tc>
          <w:tcPr>
            <w:tcW w:w="4252" w:type="dxa"/>
          </w:tcPr>
          <w:p w14:paraId="6BEEDBC8" w14:textId="4C2CEB57" w:rsidR="00694CA0" w:rsidRPr="00453DDA" w:rsidRDefault="00694CA0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 xml:space="preserve">Dipartimenti </w:t>
            </w:r>
          </w:p>
        </w:tc>
        <w:tc>
          <w:tcPr>
            <w:tcW w:w="1829" w:type="dxa"/>
            <w:shd w:val="clear" w:color="auto" w:fill="auto"/>
          </w:tcPr>
          <w:p w14:paraId="1B61D3D4" w14:textId="4E01C7F2" w:rsidR="00694CA0" w:rsidRPr="00453DDA" w:rsidRDefault="00694CA0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 xml:space="preserve">2 </w:t>
            </w:r>
          </w:p>
        </w:tc>
      </w:tr>
      <w:tr w:rsidR="00CA6AED" w:rsidRPr="00886DB5" w14:paraId="1AF56DEF" w14:textId="77777777" w:rsidTr="00CA6AED">
        <w:trPr>
          <w:trHeight w:val="366"/>
        </w:trPr>
        <w:tc>
          <w:tcPr>
            <w:tcW w:w="1685" w:type="dxa"/>
          </w:tcPr>
          <w:p w14:paraId="307B014E" w14:textId="067CCC5B" w:rsidR="00CA6AED" w:rsidRPr="00453DDA" w:rsidRDefault="00CA6AED" w:rsidP="00694CA0">
            <w:pPr>
              <w:pStyle w:val="Paragrafoelenc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1</w:t>
            </w:r>
            <w:r w:rsidR="0041148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GI 1</w:t>
            </w:r>
            <w:r w:rsidR="0041148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79EDDDBB" w14:textId="31DFC0AC" w:rsidR="00CA6AED" w:rsidRPr="00453DDA" w:rsidRDefault="00CA6AED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17.30</w:t>
            </w:r>
          </w:p>
        </w:tc>
        <w:tc>
          <w:tcPr>
            <w:tcW w:w="4252" w:type="dxa"/>
          </w:tcPr>
          <w:p w14:paraId="35604B51" w14:textId="77500240" w:rsidR="00CA6AED" w:rsidRPr="00453DDA" w:rsidRDefault="00CA6AED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Consigli di classe</w:t>
            </w:r>
            <w:r w:rsidR="00411489">
              <w:rPr>
                <w:sz w:val="20"/>
                <w:szCs w:val="20"/>
              </w:rPr>
              <w:t xml:space="preserve"> – proposte gite </w:t>
            </w:r>
          </w:p>
        </w:tc>
        <w:tc>
          <w:tcPr>
            <w:tcW w:w="1829" w:type="dxa"/>
            <w:shd w:val="clear" w:color="auto" w:fill="9CC2E5" w:themeFill="accent1" w:themeFillTint="99"/>
          </w:tcPr>
          <w:p w14:paraId="4A3629FB" w14:textId="3AA6C39B" w:rsidR="00CA6AED" w:rsidRPr="00453DDA" w:rsidRDefault="00CA6AED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</w:tr>
      <w:tr w:rsidR="00694CA0" w14:paraId="54F5C227" w14:textId="77777777" w:rsidTr="00453DDA">
        <w:trPr>
          <w:trHeight w:val="366"/>
        </w:trPr>
        <w:tc>
          <w:tcPr>
            <w:tcW w:w="1685" w:type="dxa"/>
          </w:tcPr>
          <w:p w14:paraId="31703613" w14:textId="4A5F6B54" w:rsidR="00694CA0" w:rsidRPr="00453DDA" w:rsidRDefault="00CA6AED" w:rsidP="00694C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</w:t>
            </w:r>
            <w:r w:rsidR="00694CA0" w:rsidRPr="00453DDA">
              <w:rPr>
                <w:sz w:val="20"/>
                <w:szCs w:val="20"/>
              </w:rPr>
              <w:t xml:space="preserve"> 2</w:t>
            </w:r>
            <w:r w:rsidR="00411489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0DC54866" w14:textId="4797A306" w:rsidR="00694CA0" w:rsidRPr="00453DDA" w:rsidRDefault="00694CA0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</w:t>
            </w:r>
            <w:r w:rsidR="00CA6AED">
              <w:rPr>
                <w:sz w:val="20"/>
                <w:szCs w:val="20"/>
              </w:rPr>
              <w:t>7</w:t>
            </w:r>
            <w:r w:rsidR="00861C89">
              <w:rPr>
                <w:sz w:val="20"/>
                <w:szCs w:val="20"/>
              </w:rPr>
              <w:t>.0</w:t>
            </w:r>
            <w:r w:rsidRPr="00453DDA">
              <w:rPr>
                <w:sz w:val="20"/>
                <w:szCs w:val="20"/>
              </w:rPr>
              <w:t>0 – 1</w:t>
            </w:r>
            <w:r w:rsidR="00CA6AED">
              <w:rPr>
                <w:sz w:val="20"/>
                <w:szCs w:val="20"/>
              </w:rPr>
              <w:t>8</w:t>
            </w:r>
            <w:r w:rsidR="00861C89">
              <w:rPr>
                <w:sz w:val="20"/>
                <w:szCs w:val="20"/>
              </w:rPr>
              <w:t>.0</w:t>
            </w:r>
            <w:r w:rsidRPr="00453DDA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</w:tcPr>
          <w:p w14:paraId="1DB8444B" w14:textId="3BE9168B" w:rsidR="00694CA0" w:rsidRPr="00453DDA" w:rsidRDefault="00694CA0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 xml:space="preserve">Assemblea di classe </w:t>
            </w:r>
            <w:r w:rsidR="00FD1892" w:rsidRPr="001A10C6">
              <w:rPr>
                <w:color w:val="FF0000"/>
                <w:sz w:val="20"/>
                <w:szCs w:val="20"/>
              </w:rPr>
              <w:t>in presenza</w:t>
            </w:r>
            <w:r w:rsidR="00FD1892" w:rsidRPr="00453DDA">
              <w:rPr>
                <w:sz w:val="20"/>
                <w:szCs w:val="20"/>
              </w:rPr>
              <w:t xml:space="preserve"> </w:t>
            </w:r>
            <w:r w:rsidR="00FD1892">
              <w:rPr>
                <w:sz w:val="20"/>
                <w:szCs w:val="20"/>
              </w:rPr>
              <w:t>+</w:t>
            </w:r>
            <w:r w:rsidRPr="00453DDA">
              <w:rPr>
                <w:sz w:val="20"/>
                <w:szCs w:val="20"/>
              </w:rPr>
              <w:t xml:space="preserve"> votazioni </w:t>
            </w:r>
            <w:r w:rsidR="00FD1892">
              <w:rPr>
                <w:sz w:val="20"/>
                <w:szCs w:val="20"/>
              </w:rPr>
              <w:t>a seguire</w:t>
            </w:r>
          </w:p>
        </w:tc>
        <w:tc>
          <w:tcPr>
            <w:tcW w:w="1829" w:type="dxa"/>
            <w:shd w:val="clear" w:color="auto" w:fill="9CC2E5" w:themeFill="accent1" w:themeFillTint="99"/>
          </w:tcPr>
          <w:p w14:paraId="56EBAF13" w14:textId="46B6E196" w:rsidR="00694CA0" w:rsidRPr="00453DDA" w:rsidRDefault="00694CA0" w:rsidP="00694CA0">
            <w:pPr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</w:t>
            </w:r>
          </w:p>
        </w:tc>
      </w:tr>
      <w:tr w:rsidR="00694CA0" w14:paraId="359C7387" w14:textId="77777777" w:rsidTr="00453DDA">
        <w:trPr>
          <w:trHeight w:val="366"/>
        </w:trPr>
        <w:tc>
          <w:tcPr>
            <w:tcW w:w="1685" w:type="dxa"/>
          </w:tcPr>
          <w:p w14:paraId="28096CE0" w14:textId="690143C7" w:rsidR="00694CA0" w:rsidRPr="00453DDA" w:rsidRDefault="00694CA0" w:rsidP="00694CA0">
            <w:pPr>
              <w:jc w:val="both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Martedì 2</w:t>
            </w:r>
            <w:r w:rsidR="0041148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0CA2881F" w14:textId="19F0D20C" w:rsidR="00694CA0" w:rsidRPr="00453DDA" w:rsidRDefault="00694CA0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14.30 – 16.30</w:t>
            </w:r>
          </w:p>
        </w:tc>
        <w:tc>
          <w:tcPr>
            <w:tcW w:w="4252" w:type="dxa"/>
          </w:tcPr>
          <w:p w14:paraId="524CD052" w14:textId="5EFDE44A" w:rsidR="00694CA0" w:rsidRPr="00453DDA" w:rsidRDefault="00694CA0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829" w:type="dxa"/>
            <w:shd w:val="clear" w:color="auto" w:fill="auto"/>
          </w:tcPr>
          <w:p w14:paraId="67E0C96E" w14:textId="70F91F6A" w:rsidR="00694CA0" w:rsidRPr="00453DDA" w:rsidRDefault="00694CA0" w:rsidP="00694CA0">
            <w:pPr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2</w:t>
            </w:r>
          </w:p>
        </w:tc>
      </w:tr>
      <w:tr w:rsidR="00694CA0" w:rsidRPr="00886DB5" w14:paraId="5E538C26" w14:textId="77777777" w:rsidTr="005A2F78">
        <w:trPr>
          <w:trHeight w:val="388"/>
        </w:trPr>
        <w:tc>
          <w:tcPr>
            <w:tcW w:w="9751" w:type="dxa"/>
            <w:gridSpan w:val="4"/>
            <w:shd w:val="clear" w:color="auto" w:fill="auto"/>
          </w:tcPr>
          <w:p w14:paraId="260A44E7" w14:textId="77777777" w:rsidR="00694CA0" w:rsidRPr="00886DB5" w:rsidRDefault="00694CA0" w:rsidP="00694CA0">
            <w:pPr>
              <w:pStyle w:val="Paragrafoelenco"/>
              <w:spacing w:before="240"/>
              <w:ind w:left="0"/>
            </w:pPr>
            <w:r w:rsidRPr="00A20E6F">
              <w:rPr>
                <w:b/>
              </w:rPr>
              <w:t>NOVEMBRE</w:t>
            </w:r>
          </w:p>
        </w:tc>
      </w:tr>
      <w:tr w:rsidR="00694CA0" w:rsidRPr="00886DB5" w14:paraId="05948347" w14:textId="77777777" w:rsidTr="00453DDA">
        <w:trPr>
          <w:trHeight w:val="366"/>
        </w:trPr>
        <w:tc>
          <w:tcPr>
            <w:tcW w:w="1685" w:type="dxa"/>
            <w:shd w:val="clear" w:color="auto" w:fill="auto"/>
          </w:tcPr>
          <w:p w14:paraId="6A0FFA00" w14:textId="56157CC4" w:rsidR="00694CA0" w:rsidRPr="00453DDA" w:rsidRDefault="00694CA0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 xml:space="preserve">MA </w:t>
            </w:r>
            <w:r w:rsidR="00411489">
              <w:rPr>
                <w:sz w:val="20"/>
                <w:szCs w:val="20"/>
              </w:rPr>
              <w:t>7</w:t>
            </w:r>
            <w:r w:rsidRPr="00453DDA">
              <w:rPr>
                <w:sz w:val="20"/>
                <w:szCs w:val="20"/>
              </w:rPr>
              <w:t xml:space="preserve"> – GI </w:t>
            </w:r>
            <w:r w:rsidR="00411489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0EAF89EF" w14:textId="626A3564" w:rsidR="00694CA0" w:rsidRPr="00453DDA" w:rsidRDefault="00694CA0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14.30 – 19.00</w:t>
            </w:r>
          </w:p>
        </w:tc>
        <w:tc>
          <w:tcPr>
            <w:tcW w:w="4252" w:type="dxa"/>
            <w:shd w:val="clear" w:color="auto" w:fill="auto"/>
          </w:tcPr>
          <w:p w14:paraId="6BAFE665" w14:textId="516B43D8" w:rsidR="00694CA0" w:rsidRPr="00453DDA" w:rsidRDefault="00694CA0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Consigli di classe + genitori + PDP</w:t>
            </w:r>
          </w:p>
        </w:tc>
        <w:tc>
          <w:tcPr>
            <w:tcW w:w="1829" w:type="dxa"/>
            <w:shd w:val="clear" w:color="auto" w:fill="9CC2E5" w:themeFill="accent1" w:themeFillTint="99"/>
          </w:tcPr>
          <w:p w14:paraId="6274A6D1" w14:textId="699E5CE0" w:rsidR="00694CA0" w:rsidRPr="00453DDA" w:rsidRDefault="00694CA0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4.30-9.00</w:t>
            </w:r>
          </w:p>
        </w:tc>
      </w:tr>
      <w:tr w:rsidR="00694CA0" w:rsidRPr="00886DB5" w14:paraId="327EA779" w14:textId="77777777" w:rsidTr="00453DDA">
        <w:trPr>
          <w:trHeight w:val="388"/>
        </w:trPr>
        <w:tc>
          <w:tcPr>
            <w:tcW w:w="1685" w:type="dxa"/>
          </w:tcPr>
          <w:p w14:paraId="12185D35" w14:textId="34541388" w:rsidR="00694CA0" w:rsidRPr="00453DDA" w:rsidRDefault="00CA6AED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2</w:t>
            </w:r>
            <w:r w:rsidR="0041148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1D94A2A4" w14:textId="69F3C8BD" w:rsidR="00694CA0" w:rsidRPr="00453DDA" w:rsidRDefault="00694CA0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14.30 – 17.30</w:t>
            </w:r>
          </w:p>
        </w:tc>
        <w:tc>
          <w:tcPr>
            <w:tcW w:w="4252" w:type="dxa"/>
          </w:tcPr>
          <w:p w14:paraId="0BAD1DD1" w14:textId="5BAE1DB9" w:rsidR="00694CA0" w:rsidRPr="00453DDA" w:rsidRDefault="00694CA0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Consigli di classe docenti III (consiglio</w:t>
            </w:r>
            <w:r>
              <w:rPr>
                <w:sz w:val="20"/>
                <w:szCs w:val="20"/>
              </w:rPr>
              <w:t xml:space="preserve"> </w:t>
            </w:r>
            <w:r w:rsidRPr="00453DDA">
              <w:rPr>
                <w:sz w:val="20"/>
                <w:szCs w:val="20"/>
              </w:rPr>
              <w:t>orientativo)</w:t>
            </w:r>
          </w:p>
        </w:tc>
        <w:tc>
          <w:tcPr>
            <w:tcW w:w="1829" w:type="dxa"/>
            <w:shd w:val="clear" w:color="auto" w:fill="9CC2E5" w:themeFill="accent1" w:themeFillTint="99"/>
          </w:tcPr>
          <w:p w14:paraId="38FDA85B" w14:textId="3A05DBC9" w:rsidR="00694CA0" w:rsidRPr="00453DDA" w:rsidRDefault="00694CA0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1/</w:t>
            </w:r>
            <w:r w:rsidR="00411489">
              <w:rPr>
                <w:sz w:val="20"/>
                <w:szCs w:val="20"/>
              </w:rPr>
              <w:t>3</w:t>
            </w:r>
          </w:p>
        </w:tc>
      </w:tr>
      <w:tr w:rsidR="00694CA0" w:rsidRPr="00886DB5" w14:paraId="61724FEC" w14:textId="77777777" w:rsidTr="00453DDA">
        <w:trPr>
          <w:trHeight w:val="388"/>
        </w:trPr>
        <w:tc>
          <w:tcPr>
            <w:tcW w:w="1685" w:type="dxa"/>
          </w:tcPr>
          <w:p w14:paraId="2173B72D" w14:textId="438A9521" w:rsidR="00694CA0" w:rsidRPr="00453DDA" w:rsidRDefault="00CA6AED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 w:rsidRPr="00EE3296">
              <w:rPr>
                <w:sz w:val="20"/>
                <w:szCs w:val="20"/>
                <w:highlight w:val="yellow"/>
              </w:rPr>
              <w:t>LU 2</w:t>
            </w:r>
            <w:r w:rsidR="00411489" w:rsidRPr="00EE3296">
              <w:rPr>
                <w:sz w:val="20"/>
                <w:szCs w:val="20"/>
                <w:highlight w:val="yellow"/>
              </w:rPr>
              <w:t>7</w:t>
            </w:r>
            <w:r w:rsidRPr="00EE3296">
              <w:rPr>
                <w:sz w:val="20"/>
                <w:szCs w:val="20"/>
                <w:highlight w:val="yellow"/>
              </w:rPr>
              <w:t xml:space="preserve"> – MA 2</w:t>
            </w:r>
            <w:r w:rsidR="00411489" w:rsidRPr="00EE3296">
              <w:rPr>
                <w:sz w:val="20"/>
                <w:szCs w:val="20"/>
                <w:highlight w:val="yellow"/>
              </w:rPr>
              <w:t>8</w:t>
            </w:r>
            <w:r w:rsidR="00694CA0" w:rsidRPr="00453D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6F470EFD" w14:textId="59E032D7" w:rsidR="00694CA0" w:rsidRPr="00453DDA" w:rsidRDefault="00694CA0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17.00 – 19.00</w:t>
            </w:r>
          </w:p>
        </w:tc>
        <w:tc>
          <w:tcPr>
            <w:tcW w:w="4252" w:type="dxa"/>
          </w:tcPr>
          <w:p w14:paraId="1416F15B" w14:textId="56CEEB4E" w:rsidR="00694CA0" w:rsidRPr="00453DDA" w:rsidRDefault="00694CA0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Ricevimento generale genitori</w:t>
            </w:r>
            <w:r w:rsidR="00CA6AED">
              <w:rPr>
                <w:sz w:val="20"/>
                <w:szCs w:val="20"/>
              </w:rPr>
              <w:t xml:space="preserve"> </w:t>
            </w:r>
            <w:r w:rsidR="00411489">
              <w:rPr>
                <w:color w:val="FF0000"/>
                <w:sz w:val="20"/>
                <w:szCs w:val="20"/>
                <w:highlight w:val="yellow"/>
              </w:rPr>
              <w:t>in presenza</w:t>
            </w:r>
            <w:r w:rsidR="00CA6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14:paraId="4F35E3D5" w14:textId="46AD1712" w:rsidR="00694CA0" w:rsidRPr="00453DDA" w:rsidRDefault="00A442B0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FD1892" w:rsidRPr="00886DB5" w14:paraId="41194594" w14:textId="77777777" w:rsidTr="00453DDA">
        <w:trPr>
          <w:trHeight w:val="388"/>
        </w:trPr>
        <w:tc>
          <w:tcPr>
            <w:tcW w:w="1685" w:type="dxa"/>
          </w:tcPr>
          <w:p w14:paraId="0CEEE324" w14:textId="2CA42418" w:rsidR="00FD1892" w:rsidRDefault="00FD1892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  <w:tc>
          <w:tcPr>
            <w:tcW w:w="1985" w:type="dxa"/>
          </w:tcPr>
          <w:p w14:paraId="438C9FE3" w14:textId="6A78630C" w:rsidR="00FD1892" w:rsidRPr="00453DDA" w:rsidRDefault="00FD1892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  <w:tc>
          <w:tcPr>
            <w:tcW w:w="4252" w:type="dxa"/>
          </w:tcPr>
          <w:p w14:paraId="04DEB012" w14:textId="643E39B3" w:rsidR="00FD1892" w:rsidRPr="00453DDA" w:rsidRDefault="00FD1892" w:rsidP="00694CA0">
            <w:pPr>
              <w:pStyle w:val="Paragrafoelenco"/>
              <w:ind w:left="0"/>
              <w:rPr>
                <w:sz w:val="20"/>
                <w:szCs w:val="20"/>
              </w:rPr>
            </w:pPr>
            <w:r w:rsidRPr="001A10C6">
              <w:rPr>
                <w:color w:val="0070C0"/>
                <w:sz w:val="20"/>
                <w:szCs w:val="20"/>
              </w:rPr>
              <w:t>GLO iniziale</w:t>
            </w:r>
          </w:p>
        </w:tc>
        <w:tc>
          <w:tcPr>
            <w:tcW w:w="1829" w:type="dxa"/>
            <w:shd w:val="clear" w:color="auto" w:fill="auto"/>
          </w:tcPr>
          <w:p w14:paraId="6E154587" w14:textId="77777777" w:rsidR="00FD1892" w:rsidRPr="00453DDA" w:rsidRDefault="00FD1892" w:rsidP="00694CA0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B04D9" w:rsidRPr="00886DB5" w14:paraId="5D7C68C1" w14:textId="77777777" w:rsidTr="00FB04D9">
        <w:trPr>
          <w:trHeight w:val="572"/>
        </w:trPr>
        <w:tc>
          <w:tcPr>
            <w:tcW w:w="9751" w:type="dxa"/>
            <w:gridSpan w:val="4"/>
          </w:tcPr>
          <w:p w14:paraId="624E86B4" w14:textId="77777777" w:rsidR="00FB04D9" w:rsidRPr="00886DB5" w:rsidRDefault="00FB04D9" w:rsidP="00FB04D9">
            <w:pPr>
              <w:pStyle w:val="Paragrafoelenco"/>
              <w:spacing w:before="240"/>
              <w:ind w:left="0"/>
            </w:pPr>
            <w:r w:rsidRPr="00B7467A">
              <w:rPr>
                <w:b/>
              </w:rPr>
              <w:t>DICEMBRE</w:t>
            </w:r>
          </w:p>
        </w:tc>
      </w:tr>
      <w:tr w:rsidR="00CA6AED" w:rsidRPr="00886DB5" w14:paraId="0FAA7058" w14:textId="77777777" w:rsidTr="00453DDA">
        <w:trPr>
          <w:trHeight w:val="366"/>
        </w:trPr>
        <w:tc>
          <w:tcPr>
            <w:tcW w:w="1685" w:type="dxa"/>
          </w:tcPr>
          <w:p w14:paraId="3E07641B" w14:textId="177E53BA" w:rsidR="00CA6AED" w:rsidRPr="00453DDA" w:rsidRDefault="00CA6AED" w:rsidP="00CA6AED">
            <w:pPr>
              <w:pStyle w:val="Paragrafoelenco"/>
              <w:ind w:left="0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Martedì </w:t>
            </w:r>
            <w:r w:rsidR="0041148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3C984723" w14:textId="72C79242" w:rsidR="00CA6AED" w:rsidRPr="00453DDA" w:rsidRDefault="00CA6AED" w:rsidP="00CA6AED">
            <w:pPr>
              <w:pStyle w:val="Paragrafoelenco"/>
              <w:ind w:left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16.30</w:t>
            </w:r>
          </w:p>
        </w:tc>
        <w:tc>
          <w:tcPr>
            <w:tcW w:w="4252" w:type="dxa"/>
          </w:tcPr>
          <w:p w14:paraId="38EDCFB3" w14:textId="6D42D4B3" w:rsidR="00CA6AED" w:rsidRPr="00453DDA" w:rsidRDefault="00CA6AED" w:rsidP="00CA6AED">
            <w:pPr>
              <w:pStyle w:val="Paragrafoelenco"/>
              <w:ind w:left="0"/>
              <w:rPr>
                <w:color w:val="00B050"/>
                <w:sz w:val="20"/>
                <w:szCs w:val="20"/>
              </w:rPr>
            </w:pPr>
            <w:r w:rsidRPr="001677B9">
              <w:rPr>
                <w:sz w:val="20"/>
                <w:szCs w:val="20"/>
              </w:rPr>
              <w:t>Dipartimenti</w:t>
            </w:r>
          </w:p>
        </w:tc>
        <w:tc>
          <w:tcPr>
            <w:tcW w:w="1829" w:type="dxa"/>
          </w:tcPr>
          <w:p w14:paraId="1645D288" w14:textId="37E6D86E" w:rsidR="00CA6AED" w:rsidRPr="00453DDA" w:rsidRDefault="00CA6AED" w:rsidP="00CA6AED">
            <w:pPr>
              <w:pStyle w:val="Paragrafoelenco"/>
              <w:ind w:left="0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4D9" w:rsidRPr="00886DB5" w14:paraId="11960A42" w14:textId="77777777" w:rsidTr="00453DDA">
        <w:trPr>
          <w:trHeight w:val="366"/>
        </w:trPr>
        <w:tc>
          <w:tcPr>
            <w:tcW w:w="1685" w:type="dxa"/>
          </w:tcPr>
          <w:p w14:paraId="033B4136" w14:textId="2033FA1F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 xml:space="preserve">Martedì </w:t>
            </w:r>
            <w:r w:rsidR="00CA6AED">
              <w:rPr>
                <w:sz w:val="20"/>
                <w:szCs w:val="20"/>
              </w:rPr>
              <w:t>1</w:t>
            </w:r>
            <w:r w:rsidR="00411489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14:paraId="13415D29" w14:textId="6221782B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53D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453DDA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6</w:t>
            </w:r>
            <w:r w:rsidRPr="00453DDA">
              <w:rPr>
                <w:sz w:val="20"/>
                <w:szCs w:val="20"/>
              </w:rPr>
              <w:t>.30</w:t>
            </w:r>
          </w:p>
        </w:tc>
        <w:tc>
          <w:tcPr>
            <w:tcW w:w="4252" w:type="dxa"/>
          </w:tcPr>
          <w:p w14:paraId="4D9F9C45" w14:textId="5134E628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 xml:space="preserve">Collegio Docenti unitario </w:t>
            </w:r>
          </w:p>
        </w:tc>
        <w:tc>
          <w:tcPr>
            <w:tcW w:w="1829" w:type="dxa"/>
          </w:tcPr>
          <w:p w14:paraId="7F3AE5FD" w14:textId="72029926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2</w:t>
            </w:r>
          </w:p>
        </w:tc>
      </w:tr>
      <w:tr w:rsidR="00FB04D9" w:rsidRPr="00886DB5" w14:paraId="4991D12C" w14:textId="77777777" w:rsidTr="67C91BA1">
        <w:trPr>
          <w:trHeight w:val="366"/>
        </w:trPr>
        <w:tc>
          <w:tcPr>
            <w:tcW w:w="9751" w:type="dxa"/>
            <w:gridSpan w:val="4"/>
          </w:tcPr>
          <w:p w14:paraId="79DEE42A" w14:textId="77777777" w:rsidR="00FB04D9" w:rsidRPr="00886DB5" w:rsidRDefault="00FB04D9" w:rsidP="00FB04D9">
            <w:pPr>
              <w:pStyle w:val="Paragrafoelenco"/>
              <w:spacing w:before="240"/>
              <w:ind w:left="0"/>
            </w:pPr>
            <w:r w:rsidRPr="005A7EB4">
              <w:rPr>
                <w:b/>
              </w:rPr>
              <w:t>GENNAIO</w:t>
            </w:r>
          </w:p>
        </w:tc>
      </w:tr>
      <w:tr w:rsidR="00FB04D9" w:rsidRPr="00886DB5" w14:paraId="3F8FDAAE" w14:textId="77777777" w:rsidTr="00453DDA">
        <w:trPr>
          <w:trHeight w:val="366"/>
        </w:trPr>
        <w:tc>
          <w:tcPr>
            <w:tcW w:w="1685" w:type="dxa"/>
          </w:tcPr>
          <w:p w14:paraId="4516B6D5" w14:textId="4AAE9F69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MA 1</w:t>
            </w:r>
            <w:r w:rsidR="00411489">
              <w:rPr>
                <w:sz w:val="20"/>
                <w:szCs w:val="20"/>
              </w:rPr>
              <w:t>6</w:t>
            </w:r>
            <w:r w:rsidRPr="00453DDA">
              <w:rPr>
                <w:sz w:val="20"/>
                <w:szCs w:val="20"/>
              </w:rPr>
              <w:t xml:space="preserve">– GI </w:t>
            </w:r>
            <w:r w:rsidR="00CA6AED">
              <w:rPr>
                <w:sz w:val="20"/>
                <w:szCs w:val="20"/>
              </w:rPr>
              <w:t>1</w:t>
            </w:r>
            <w:r w:rsidR="00411489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14:paraId="1370E2D9" w14:textId="5A34F796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14.30 – 17.30</w:t>
            </w:r>
          </w:p>
        </w:tc>
        <w:tc>
          <w:tcPr>
            <w:tcW w:w="4252" w:type="dxa"/>
          </w:tcPr>
          <w:p w14:paraId="6CBB4DA9" w14:textId="43B23634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Consigli di classe docenti</w:t>
            </w:r>
          </w:p>
        </w:tc>
        <w:tc>
          <w:tcPr>
            <w:tcW w:w="1829" w:type="dxa"/>
            <w:shd w:val="clear" w:color="auto" w:fill="9CC2E5" w:themeFill="accent1" w:themeFillTint="99"/>
          </w:tcPr>
          <w:p w14:paraId="689F3A63" w14:textId="60378686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3/6</w:t>
            </w:r>
          </w:p>
        </w:tc>
      </w:tr>
      <w:tr w:rsidR="00FB04D9" w:rsidRPr="00886DB5" w14:paraId="3B5595F8" w14:textId="77777777" w:rsidTr="00453DDA">
        <w:trPr>
          <w:trHeight w:val="366"/>
        </w:trPr>
        <w:tc>
          <w:tcPr>
            <w:tcW w:w="1685" w:type="dxa"/>
          </w:tcPr>
          <w:p w14:paraId="6A18FA78" w14:textId="64587463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2</w:t>
            </w:r>
            <w:r w:rsidR="0041148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2CDE384A" w14:textId="399455A8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453DDA">
              <w:rPr>
                <w:sz w:val="20"/>
                <w:szCs w:val="20"/>
              </w:rPr>
              <w:t>.30 – 1</w:t>
            </w:r>
            <w:r>
              <w:rPr>
                <w:sz w:val="20"/>
                <w:szCs w:val="20"/>
              </w:rPr>
              <w:t>6</w:t>
            </w:r>
            <w:r w:rsidRPr="00453DD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453DDA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</w:tcPr>
          <w:p w14:paraId="51510464" w14:textId="28E67197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 xml:space="preserve">Collegio docenti unitario </w:t>
            </w:r>
            <w:r>
              <w:rPr>
                <w:sz w:val="20"/>
                <w:szCs w:val="20"/>
              </w:rPr>
              <w:t>/sezione</w:t>
            </w:r>
          </w:p>
        </w:tc>
        <w:tc>
          <w:tcPr>
            <w:tcW w:w="1829" w:type="dxa"/>
          </w:tcPr>
          <w:p w14:paraId="184944FE" w14:textId="436F43CB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4D9" w:rsidRPr="00886DB5" w14:paraId="03C9B424" w14:textId="77777777" w:rsidTr="67C91BA1">
        <w:trPr>
          <w:trHeight w:val="366"/>
        </w:trPr>
        <w:tc>
          <w:tcPr>
            <w:tcW w:w="9751" w:type="dxa"/>
            <w:gridSpan w:val="4"/>
          </w:tcPr>
          <w:p w14:paraId="4EABB3D0" w14:textId="77777777" w:rsidR="00FB04D9" w:rsidRPr="00CD5B8D" w:rsidRDefault="00FB04D9" w:rsidP="00FB04D9">
            <w:pPr>
              <w:pStyle w:val="Paragrafoelenco"/>
              <w:spacing w:before="240"/>
              <w:ind w:left="0"/>
            </w:pPr>
            <w:r w:rsidRPr="00CD5B8D">
              <w:rPr>
                <w:b/>
              </w:rPr>
              <w:t>FEBBRAIO</w:t>
            </w:r>
          </w:p>
        </w:tc>
      </w:tr>
      <w:tr w:rsidR="00FB04D9" w:rsidRPr="00886DB5" w14:paraId="20D37184" w14:textId="77777777" w:rsidTr="00453DDA">
        <w:trPr>
          <w:trHeight w:val="366"/>
        </w:trPr>
        <w:tc>
          <w:tcPr>
            <w:tcW w:w="1685" w:type="dxa"/>
          </w:tcPr>
          <w:p w14:paraId="2F4B960A" w14:textId="7472E333" w:rsidR="00163663" w:rsidRPr="00A419C5" w:rsidRDefault="0041148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</w:t>
            </w:r>
            <w:r w:rsidR="00FB04D9" w:rsidRPr="00A419C5">
              <w:rPr>
                <w:sz w:val="20"/>
                <w:szCs w:val="20"/>
              </w:rPr>
              <w:t xml:space="preserve"> </w:t>
            </w:r>
            <w:r w:rsidR="00CA6AED" w:rsidRPr="00A419C5">
              <w:rPr>
                <w:sz w:val="20"/>
                <w:szCs w:val="20"/>
              </w:rPr>
              <w:t>1</w:t>
            </w:r>
            <w:r w:rsidR="00FB04D9" w:rsidRPr="00A419C5">
              <w:rPr>
                <w:sz w:val="20"/>
                <w:szCs w:val="20"/>
              </w:rPr>
              <w:t xml:space="preserve"> </w:t>
            </w:r>
            <w:r w:rsidR="00CA6AED" w:rsidRPr="00A419C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VE</w:t>
            </w:r>
            <w:r w:rsidR="00FB04D9" w:rsidRPr="00A419C5">
              <w:rPr>
                <w:sz w:val="20"/>
                <w:szCs w:val="20"/>
              </w:rPr>
              <w:t xml:space="preserve"> </w:t>
            </w:r>
            <w:r w:rsidR="00CA6AED" w:rsidRPr="00A419C5">
              <w:rPr>
                <w:sz w:val="20"/>
                <w:szCs w:val="20"/>
              </w:rPr>
              <w:t>2</w:t>
            </w:r>
            <w:r w:rsidR="00FB04D9" w:rsidRPr="00A419C5">
              <w:rPr>
                <w:sz w:val="20"/>
                <w:szCs w:val="20"/>
              </w:rPr>
              <w:t xml:space="preserve"> –</w:t>
            </w:r>
            <w:r w:rsidR="00163663" w:rsidRPr="00A419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 5</w:t>
            </w:r>
            <w:r w:rsidR="00FB04D9" w:rsidRPr="00A419C5">
              <w:rPr>
                <w:sz w:val="20"/>
                <w:szCs w:val="20"/>
              </w:rPr>
              <w:t xml:space="preserve"> </w:t>
            </w:r>
          </w:p>
          <w:p w14:paraId="1A440BEE" w14:textId="29411B0A" w:rsidR="00FB04D9" w:rsidRPr="00A419C5" w:rsidRDefault="0041148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</w:t>
            </w:r>
            <w:r w:rsidR="00FB04D9" w:rsidRPr="00A419C5">
              <w:rPr>
                <w:sz w:val="20"/>
                <w:szCs w:val="20"/>
              </w:rPr>
              <w:t xml:space="preserve"> </w:t>
            </w:r>
            <w:r w:rsidR="00CA6AED" w:rsidRPr="00A419C5">
              <w:rPr>
                <w:sz w:val="20"/>
                <w:szCs w:val="20"/>
              </w:rPr>
              <w:t>6</w:t>
            </w:r>
            <w:r w:rsidR="00FB04D9" w:rsidRPr="00A419C5">
              <w:rPr>
                <w:sz w:val="20"/>
                <w:szCs w:val="20"/>
              </w:rPr>
              <w:t xml:space="preserve"> </w:t>
            </w:r>
            <w:r w:rsidR="00163663" w:rsidRPr="00A419C5">
              <w:rPr>
                <w:sz w:val="20"/>
                <w:szCs w:val="20"/>
              </w:rPr>
              <w:t>– M</w:t>
            </w:r>
            <w:r>
              <w:rPr>
                <w:sz w:val="20"/>
                <w:szCs w:val="20"/>
              </w:rPr>
              <w:t>E</w:t>
            </w:r>
            <w:r w:rsidR="00163663" w:rsidRPr="00A419C5">
              <w:rPr>
                <w:sz w:val="20"/>
                <w:szCs w:val="20"/>
              </w:rPr>
              <w:t xml:space="preserve"> </w:t>
            </w:r>
            <w:r w:rsidR="00CA6AED" w:rsidRPr="00A419C5">
              <w:rPr>
                <w:sz w:val="20"/>
                <w:szCs w:val="20"/>
              </w:rPr>
              <w:t xml:space="preserve">7 </w:t>
            </w:r>
            <w:r>
              <w:rPr>
                <w:sz w:val="20"/>
                <w:szCs w:val="20"/>
              </w:rPr>
              <w:t>– GI 8</w:t>
            </w:r>
          </w:p>
        </w:tc>
        <w:tc>
          <w:tcPr>
            <w:tcW w:w="1985" w:type="dxa"/>
          </w:tcPr>
          <w:p w14:paraId="4CE7D1B4" w14:textId="68095A86" w:rsidR="00FB04D9" w:rsidRPr="00A419C5" w:rsidRDefault="00FB04D9" w:rsidP="0041148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 xml:space="preserve">14.30 – </w:t>
            </w:r>
            <w:r w:rsidR="00CA6AED" w:rsidRPr="00A419C5">
              <w:rPr>
                <w:sz w:val="20"/>
                <w:szCs w:val="20"/>
              </w:rPr>
              <w:t>1</w:t>
            </w:r>
            <w:r w:rsidR="00411489">
              <w:rPr>
                <w:sz w:val="20"/>
                <w:szCs w:val="20"/>
              </w:rPr>
              <w:t>6.45</w:t>
            </w:r>
          </w:p>
        </w:tc>
        <w:tc>
          <w:tcPr>
            <w:tcW w:w="4252" w:type="dxa"/>
          </w:tcPr>
          <w:p w14:paraId="42C0E782" w14:textId="77777777" w:rsidR="00B53937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Scrutini</w:t>
            </w:r>
          </w:p>
          <w:p w14:paraId="5FB06DA7" w14:textId="762F9456" w:rsidR="00FB04D9" w:rsidRPr="00A419C5" w:rsidRDefault="00B53937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(Schede visibili dal 0</w:t>
            </w:r>
            <w:r w:rsidR="004114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/02)</w:t>
            </w:r>
            <w:r w:rsidR="00FB04D9" w:rsidRPr="00A419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</w:tcPr>
          <w:p w14:paraId="281DD9DA" w14:textId="3E900DF8" w:rsidR="00FB04D9" w:rsidRPr="00A419C5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  <w:highlight w:val="yellow"/>
              </w:rPr>
            </w:pPr>
            <w:r w:rsidRPr="00A419C5">
              <w:rPr>
                <w:sz w:val="20"/>
                <w:szCs w:val="20"/>
              </w:rPr>
              <w:t>/</w:t>
            </w:r>
          </w:p>
        </w:tc>
      </w:tr>
      <w:tr w:rsidR="00B53937" w:rsidRPr="00886DB5" w14:paraId="0291DE31" w14:textId="77777777" w:rsidTr="007B2803">
        <w:trPr>
          <w:trHeight w:val="388"/>
        </w:trPr>
        <w:tc>
          <w:tcPr>
            <w:tcW w:w="1685" w:type="dxa"/>
          </w:tcPr>
          <w:p w14:paraId="644AFD00" w14:textId="758C3EF3" w:rsidR="00B53937" w:rsidRPr="00453DDA" w:rsidRDefault="00B53937" w:rsidP="00B53937">
            <w:pPr>
              <w:pStyle w:val="Paragrafoelenco"/>
              <w:ind w:left="0"/>
              <w:rPr>
                <w:sz w:val="20"/>
                <w:szCs w:val="20"/>
              </w:rPr>
            </w:pPr>
            <w:r w:rsidRPr="000F20B0">
              <w:rPr>
                <w:sz w:val="20"/>
                <w:szCs w:val="20"/>
                <w:highlight w:val="yellow"/>
              </w:rPr>
              <w:lastRenderedPageBreak/>
              <w:t>LU 1</w:t>
            </w:r>
            <w:r w:rsidR="00411489" w:rsidRPr="000F20B0">
              <w:rPr>
                <w:sz w:val="20"/>
                <w:szCs w:val="20"/>
                <w:highlight w:val="yellow"/>
              </w:rPr>
              <w:t>2</w:t>
            </w:r>
            <w:r w:rsidRPr="000F20B0">
              <w:rPr>
                <w:sz w:val="20"/>
                <w:szCs w:val="20"/>
                <w:highlight w:val="yellow"/>
              </w:rPr>
              <w:t xml:space="preserve"> – MA 1</w:t>
            </w:r>
            <w:r w:rsidR="00411489" w:rsidRPr="000F20B0">
              <w:rPr>
                <w:sz w:val="20"/>
                <w:szCs w:val="20"/>
                <w:highlight w:val="yellow"/>
              </w:rPr>
              <w:t>3</w:t>
            </w:r>
            <w:r w:rsidRPr="00453D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2BD8CD55" w14:textId="77777777" w:rsidR="00B53937" w:rsidRPr="00453DDA" w:rsidRDefault="00B53937" w:rsidP="007B2803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17.00 – 19.00</w:t>
            </w:r>
          </w:p>
        </w:tc>
        <w:tc>
          <w:tcPr>
            <w:tcW w:w="4252" w:type="dxa"/>
          </w:tcPr>
          <w:p w14:paraId="3749F1AC" w14:textId="055B5E6A" w:rsidR="00B53937" w:rsidRPr="00453DDA" w:rsidRDefault="00B53937" w:rsidP="007B2803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Ricevimento generale genitori</w:t>
            </w:r>
            <w:r>
              <w:rPr>
                <w:sz w:val="20"/>
                <w:szCs w:val="20"/>
              </w:rPr>
              <w:t xml:space="preserve"> </w:t>
            </w:r>
            <w:r w:rsidR="00411489" w:rsidRPr="00411489">
              <w:rPr>
                <w:color w:val="FF0000"/>
                <w:sz w:val="20"/>
                <w:szCs w:val="20"/>
                <w:highlight w:val="yellow"/>
              </w:rPr>
              <w:t>in presenza</w:t>
            </w:r>
            <w:r w:rsidRPr="00411489">
              <w:rPr>
                <w:color w:val="FF0000"/>
                <w:sz w:val="20"/>
                <w:szCs w:val="20"/>
                <w:highlight w:val="yellow"/>
              </w:rPr>
              <w:t>.</w:t>
            </w:r>
            <w:r w:rsidRPr="0041148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14:paraId="2AC92B60" w14:textId="387DFD7D" w:rsidR="00B53937" w:rsidRPr="00453DDA" w:rsidRDefault="00A442B0" w:rsidP="007B2803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FB04D9" w:rsidRPr="00886DB5" w14:paraId="3EE66632" w14:textId="77777777" w:rsidTr="00FD1892">
        <w:trPr>
          <w:trHeight w:val="394"/>
        </w:trPr>
        <w:tc>
          <w:tcPr>
            <w:tcW w:w="1685" w:type="dxa"/>
          </w:tcPr>
          <w:p w14:paraId="3D757B9F" w14:textId="70CBB4B0" w:rsidR="00FB04D9" w:rsidRPr="00A419C5" w:rsidRDefault="00FD1892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…………….</w:t>
            </w:r>
          </w:p>
        </w:tc>
        <w:tc>
          <w:tcPr>
            <w:tcW w:w="1985" w:type="dxa"/>
          </w:tcPr>
          <w:p w14:paraId="33C4A299" w14:textId="76F3876C" w:rsidR="00FB04D9" w:rsidRPr="00A419C5" w:rsidRDefault="00FD1892" w:rsidP="0093727C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………………..</w:t>
            </w:r>
          </w:p>
        </w:tc>
        <w:tc>
          <w:tcPr>
            <w:tcW w:w="4252" w:type="dxa"/>
          </w:tcPr>
          <w:p w14:paraId="4CAB7630" w14:textId="6C33AF2F" w:rsidR="00FB04D9" w:rsidRPr="00A419C5" w:rsidRDefault="00CA6AED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 xml:space="preserve"> </w:t>
            </w:r>
            <w:r w:rsidRPr="00A419C5">
              <w:rPr>
                <w:color w:val="0070C0"/>
                <w:sz w:val="20"/>
                <w:szCs w:val="20"/>
              </w:rPr>
              <w:t>GLO intermedio</w:t>
            </w:r>
          </w:p>
        </w:tc>
        <w:tc>
          <w:tcPr>
            <w:tcW w:w="1829" w:type="dxa"/>
            <w:shd w:val="clear" w:color="auto" w:fill="auto"/>
          </w:tcPr>
          <w:p w14:paraId="02D03A01" w14:textId="357D7C5F" w:rsidR="00FB04D9" w:rsidRPr="00A419C5" w:rsidRDefault="00FD1892" w:rsidP="00FD1892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/</w:t>
            </w:r>
          </w:p>
        </w:tc>
      </w:tr>
      <w:tr w:rsidR="00FB04D9" w:rsidRPr="00886DB5" w14:paraId="38BCBBCB" w14:textId="77777777" w:rsidTr="00453DDA">
        <w:trPr>
          <w:trHeight w:val="366"/>
        </w:trPr>
        <w:tc>
          <w:tcPr>
            <w:tcW w:w="1685" w:type="dxa"/>
          </w:tcPr>
          <w:p w14:paraId="799CDA43" w14:textId="7C0F58A6" w:rsidR="00FB04D9" w:rsidRPr="00A419C5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Martedì 2</w:t>
            </w:r>
            <w:r w:rsidR="00411489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14:paraId="381F8E52" w14:textId="72139E5D" w:rsidR="00FB04D9" w:rsidRPr="00A419C5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1</w:t>
            </w:r>
            <w:r w:rsidR="00163663" w:rsidRPr="00A419C5">
              <w:rPr>
                <w:sz w:val="20"/>
                <w:szCs w:val="20"/>
              </w:rPr>
              <w:t>4</w:t>
            </w:r>
            <w:r w:rsidRPr="00A419C5">
              <w:rPr>
                <w:sz w:val="20"/>
                <w:szCs w:val="20"/>
              </w:rPr>
              <w:t>.30 – 1</w:t>
            </w:r>
            <w:r w:rsidR="00163663" w:rsidRPr="00A419C5">
              <w:rPr>
                <w:sz w:val="20"/>
                <w:szCs w:val="20"/>
              </w:rPr>
              <w:t>6</w:t>
            </w:r>
            <w:r w:rsidRPr="00A419C5">
              <w:rPr>
                <w:sz w:val="20"/>
                <w:szCs w:val="20"/>
              </w:rPr>
              <w:t>.</w:t>
            </w:r>
            <w:r w:rsidR="00163663" w:rsidRPr="00A419C5">
              <w:rPr>
                <w:sz w:val="20"/>
                <w:szCs w:val="20"/>
              </w:rPr>
              <w:t>3</w:t>
            </w:r>
            <w:r w:rsidRPr="00A419C5"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</w:tcPr>
          <w:p w14:paraId="6A59ADFE" w14:textId="2873FE1D" w:rsidR="00FB04D9" w:rsidRPr="00A419C5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Dipartimenti</w:t>
            </w:r>
          </w:p>
        </w:tc>
        <w:tc>
          <w:tcPr>
            <w:tcW w:w="1829" w:type="dxa"/>
          </w:tcPr>
          <w:p w14:paraId="1FE85C77" w14:textId="04E863C6" w:rsidR="00FB04D9" w:rsidRPr="00A419C5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2</w:t>
            </w:r>
          </w:p>
        </w:tc>
      </w:tr>
      <w:tr w:rsidR="00FB04D9" w:rsidRPr="00380C97" w14:paraId="1085459E" w14:textId="77777777" w:rsidTr="005A2F78">
        <w:trPr>
          <w:trHeight w:val="366"/>
        </w:trPr>
        <w:tc>
          <w:tcPr>
            <w:tcW w:w="9751" w:type="dxa"/>
            <w:gridSpan w:val="4"/>
            <w:shd w:val="clear" w:color="auto" w:fill="auto"/>
          </w:tcPr>
          <w:p w14:paraId="3F3697D7" w14:textId="77777777" w:rsidR="00FB04D9" w:rsidRPr="00CD5B8D" w:rsidRDefault="00FB04D9" w:rsidP="00FB04D9">
            <w:pPr>
              <w:pStyle w:val="Paragrafoelenco"/>
              <w:spacing w:before="240"/>
              <w:ind w:left="0"/>
            </w:pPr>
            <w:r w:rsidRPr="00CD5B8D">
              <w:rPr>
                <w:b/>
              </w:rPr>
              <w:t>MARZO</w:t>
            </w:r>
          </w:p>
        </w:tc>
      </w:tr>
      <w:tr w:rsidR="00FB04D9" w:rsidRPr="00380C97" w14:paraId="0E874B6C" w14:textId="77777777" w:rsidTr="00453DDA">
        <w:trPr>
          <w:trHeight w:val="366"/>
        </w:trPr>
        <w:tc>
          <w:tcPr>
            <w:tcW w:w="1685" w:type="dxa"/>
          </w:tcPr>
          <w:p w14:paraId="18BBFB0B" w14:textId="39B80BEC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 xml:space="preserve">Martedì </w:t>
            </w:r>
            <w:r w:rsidR="00411489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14:paraId="7E9A8D7D" w14:textId="616B9EF2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14.30 -16.30</w:t>
            </w:r>
          </w:p>
        </w:tc>
        <w:tc>
          <w:tcPr>
            <w:tcW w:w="4252" w:type="dxa"/>
            <w:shd w:val="clear" w:color="auto" w:fill="auto"/>
          </w:tcPr>
          <w:p w14:paraId="0A32F2F8" w14:textId="263144C4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829" w:type="dxa"/>
            <w:shd w:val="clear" w:color="auto" w:fill="auto"/>
          </w:tcPr>
          <w:p w14:paraId="5F9FBFA0" w14:textId="5AD41479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2</w:t>
            </w:r>
          </w:p>
        </w:tc>
      </w:tr>
      <w:tr w:rsidR="00FB04D9" w:rsidRPr="00380C97" w14:paraId="4CD64605" w14:textId="77777777" w:rsidTr="00453DDA">
        <w:trPr>
          <w:trHeight w:val="366"/>
        </w:trPr>
        <w:tc>
          <w:tcPr>
            <w:tcW w:w="1685" w:type="dxa"/>
          </w:tcPr>
          <w:p w14:paraId="0E67725F" w14:textId="77B0BB15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</w:t>
            </w:r>
            <w:r w:rsidR="00411489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 xml:space="preserve"> – GI 2</w:t>
            </w:r>
            <w:r w:rsidR="00411489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19B71D1" w14:textId="2403D923" w:rsidR="00FB04D9" w:rsidRPr="0049775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9775A">
              <w:rPr>
                <w:sz w:val="20"/>
                <w:szCs w:val="20"/>
              </w:rPr>
              <w:t>14.30 – 17.30</w:t>
            </w:r>
          </w:p>
        </w:tc>
        <w:tc>
          <w:tcPr>
            <w:tcW w:w="4252" w:type="dxa"/>
            <w:shd w:val="clear" w:color="auto" w:fill="auto"/>
          </w:tcPr>
          <w:p w14:paraId="336A2775" w14:textId="2D70CEAB" w:rsidR="00FB04D9" w:rsidRPr="0049775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9775A">
              <w:rPr>
                <w:sz w:val="20"/>
                <w:szCs w:val="20"/>
              </w:rPr>
              <w:t>Consigli di classe docenti</w:t>
            </w:r>
          </w:p>
        </w:tc>
        <w:tc>
          <w:tcPr>
            <w:tcW w:w="1829" w:type="dxa"/>
            <w:shd w:val="clear" w:color="auto" w:fill="BDD6EE" w:themeFill="accent1" w:themeFillTint="66"/>
          </w:tcPr>
          <w:p w14:paraId="0A7886C1" w14:textId="4AE71549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</w:tr>
      <w:tr w:rsidR="00CA6AED" w:rsidRPr="00380C97" w14:paraId="24972439" w14:textId="77777777" w:rsidTr="00CA6AED">
        <w:trPr>
          <w:trHeight w:val="366"/>
        </w:trPr>
        <w:tc>
          <w:tcPr>
            <w:tcW w:w="1685" w:type="dxa"/>
          </w:tcPr>
          <w:p w14:paraId="02FD7980" w14:textId="3D22BCF3" w:rsidR="00CA6AED" w:rsidRPr="00A419C5" w:rsidRDefault="00CA6AED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 xml:space="preserve">Martedì </w:t>
            </w:r>
            <w:r w:rsidR="00411489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14:paraId="512AD600" w14:textId="72D0A66E" w:rsidR="00CA6AED" w:rsidRPr="00A419C5" w:rsidRDefault="00CA6AED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14.30 – 16.30</w:t>
            </w:r>
          </w:p>
        </w:tc>
        <w:tc>
          <w:tcPr>
            <w:tcW w:w="4252" w:type="dxa"/>
            <w:shd w:val="clear" w:color="auto" w:fill="auto"/>
          </w:tcPr>
          <w:p w14:paraId="7360A82C" w14:textId="704061E3" w:rsidR="00CA6AED" w:rsidRPr="00A419C5" w:rsidRDefault="00CA6AED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Dipartimenti</w:t>
            </w:r>
          </w:p>
        </w:tc>
        <w:tc>
          <w:tcPr>
            <w:tcW w:w="1829" w:type="dxa"/>
            <w:shd w:val="clear" w:color="auto" w:fill="FFFFFF" w:themeFill="background1"/>
          </w:tcPr>
          <w:p w14:paraId="5E209F96" w14:textId="70F826B1" w:rsidR="00CA6AED" w:rsidRDefault="00CA6AED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2</w:t>
            </w:r>
          </w:p>
        </w:tc>
      </w:tr>
      <w:tr w:rsidR="00FB04D9" w:rsidRPr="00380C97" w14:paraId="07E369AD" w14:textId="77777777" w:rsidTr="005A2F78">
        <w:trPr>
          <w:trHeight w:val="366"/>
        </w:trPr>
        <w:tc>
          <w:tcPr>
            <w:tcW w:w="9751" w:type="dxa"/>
            <w:gridSpan w:val="4"/>
            <w:shd w:val="clear" w:color="auto" w:fill="auto"/>
          </w:tcPr>
          <w:p w14:paraId="6A51F48A" w14:textId="77777777" w:rsidR="00FB04D9" w:rsidRPr="00CD5B8D" w:rsidRDefault="00FB04D9" w:rsidP="00FB04D9">
            <w:pPr>
              <w:pStyle w:val="Paragrafoelenco"/>
              <w:spacing w:before="240"/>
              <w:ind w:left="0"/>
            </w:pPr>
            <w:r w:rsidRPr="00A419C5">
              <w:rPr>
                <w:b/>
              </w:rPr>
              <w:t>APRILE</w:t>
            </w:r>
          </w:p>
        </w:tc>
      </w:tr>
      <w:tr w:rsidR="00FB04D9" w:rsidRPr="00380C97" w14:paraId="7311B622" w14:textId="77777777" w:rsidTr="00453DDA">
        <w:trPr>
          <w:trHeight w:val="366"/>
        </w:trPr>
        <w:tc>
          <w:tcPr>
            <w:tcW w:w="1685" w:type="dxa"/>
          </w:tcPr>
          <w:p w14:paraId="318955B8" w14:textId="0A89160E" w:rsidR="00FB04D9" w:rsidRPr="00453DDA" w:rsidRDefault="0041148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</w:t>
            </w:r>
            <w:r w:rsidR="00CA6AED">
              <w:rPr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</w:tcPr>
          <w:p w14:paraId="7CAA4D14" w14:textId="6496F6D5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6366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16366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– 1</w:t>
            </w:r>
            <w:r w:rsidR="00163663">
              <w:rPr>
                <w:sz w:val="20"/>
                <w:szCs w:val="20"/>
              </w:rPr>
              <w:t>6.3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252" w:type="dxa"/>
            <w:shd w:val="clear" w:color="auto" w:fill="auto"/>
          </w:tcPr>
          <w:p w14:paraId="2C5C0548" w14:textId="3C004CA0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 docenti di sezione SS</w:t>
            </w:r>
          </w:p>
        </w:tc>
        <w:tc>
          <w:tcPr>
            <w:tcW w:w="1829" w:type="dxa"/>
            <w:shd w:val="clear" w:color="auto" w:fill="auto"/>
          </w:tcPr>
          <w:p w14:paraId="61436F4D" w14:textId="72885B35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4D9" w:rsidRPr="00380C97" w14:paraId="5A6ACC3B" w14:textId="77777777" w:rsidTr="00453DDA">
        <w:trPr>
          <w:trHeight w:val="366"/>
        </w:trPr>
        <w:tc>
          <w:tcPr>
            <w:tcW w:w="1685" w:type="dxa"/>
          </w:tcPr>
          <w:p w14:paraId="6F1BB451" w14:textId="442EC010" w:rsidR="00FB04D9" w:rsidRPr="00A419C5" w:rsidRDefault="00C7548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 corso del mese</w:t>
            </w:r>
          </w:p>
        </w:tc>
        <w:tc>
          <w:tcPr>
            <w:tcW w:w="1985" w:type="dxa"/>
          </w:tcPr>
          <w:p w14:paraId="27A4F391" w14:textId="07238A4D" w:rsidR="00FB04D9" w:rsidRPr="00A419C5" w:rsidRDefault="00B53937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</w:t>
            </w:r>
          </w:p>
        </w:tc>
        <w:tc>
          <w:tcPr>
            <w:tcW w:w="4252" w:type="dxa"/>
            <w:shd w:val="clear" w:color="auto" w:fill="auto"/>
          </w:tcPr>
          <w:p w14:paraId="0F7FC5CC" w14:textId="089B4FFC" w:rsidR="00C75489" w:rsidRPr="00A419C5" w:rsidRDefault="00B53937" w:rsidP="00B53937">
            <w:pPr>
              <w:pStyle w:val="Paragrafoelenco"/>
              <w:ind w:left="0"/>
              <w:rPr>
                <w:sz w:val="20"/>
                <w:szCs w:val="20"/>
              </w:rPr>
            </w:pPr>
            <w:r w:rsidRPr="00C75489">
              <w:rPr>
                <w:sz w:val="20"/>
                <w:szCs w:val="20"/>
              </w:rPr>
              <w:t xml:space="preserve">Ricevimenti </w:t>
            </w:r>
            <w:r w:rsidR="00C75489">
              <w:rPr>
                <w:sz w:val="20"/>
                <w:szCs w:val="20"/>
              </w:rPr>
              <w:t>su richiesta di docenti e/o di genitori</w:t>
            </w:r>
          </w:p>
        </w:tc>
        <w:tc>
          <w:tcPr>
            <w:tcW w:w="1829" w:type="dxa"/>
            <w:shd w:val="clear" w:color="auto" w:fill="auto"/>
          </w:tcPr>
          <w:p w14:paraId="42FB157A" w14:textId="00872EE2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A419C5">
              <w:rPr>
                <w:sz w:val="20"/>
                <w:szCs w:val="20"/>
              </w:rPr>
              <w:t>/</w:t>
            </w:r>
          </w:p>
        </w:tc>
      </w:tr>
      <w:tr w:rsidR="00FB04D9" w:rsidRPr="00380C97" w14:paraId="442B3981" w14:textId="77777777" w:rsidTr="0049775A">
        <w:trPr>
          <w:trHeight w:val="366"/>
        </w:trPr>
        <w:tc>
          <w:tcPr>
            <w:tcW w:w="1685" w:type="dxa"/>
          </w:tcPr>
          <w:p w14:paraId="411F07A1" w14:textId="7108D947" w:rsidR="00FB04D9" w:rsidRPr="00453DDA" w:rsidRDefault="00CA6AED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1</w:t>
            </w:r>
            <w:r w:rsidR="0041148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FB04D9">
              <w:rPr>
                <w:sz w:val="20"/>
                <w:szCs w:val="20"/>
              </w:rPr>
              <w:t xml:space="preserve">– GI </w:t>
            </w:r>
            <w:r w:rsidR="00411489"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14:paraId="5E748C72" w14:textId="6EADBDE2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</w:t>
            </w:r>
            <w:r w:rsidR="00CA6AED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.30</w:t>
            </w:r>
          </w:p>
        </w:tc>
        <w:tc>
          <w:tcPr>
            <w:tcW w:w="4252" w:type="dxa"/>
            <w:shd w:val="clear" w:color="auto" w:fill="auto"/>
          </w:tcPr>
          <w:p w14:paraId="383CCCE7" w14:textId="6A274774" w:rsidR="00FB04D9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Consigli di classe docenti </w:t>
            </w:r>
            <w:r>
              <w:rPr>
                <w:rFonts w:cstheme="minorHAnsi"/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ora + genitori </w:t>
            </w:r>
            <w:r>
              <w:rPr>
                <w:rFonts w:cstheme="minorHAnsi"/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 ora</w:t>
            </w:r>
          </w:p>
        </w:tc>
        <w:tc>
          <w:tcPr>
            <w:tcW w:w="1829" w:type="dxa"/>
            <w:shd w:val="clear" w:color="auto" w:fill="9CC2E5" w:themeFill="accent1" w:themeFillTint="99"/>
          </w:tcPr>
          <w:p w14:paraId="0F8D8B71" w14:textId="2C1A0705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</w:tr>
      <w:tr w:rsidR="00FB04D9" w:rsidRPr="00380C97" w14:paraId="6001B0A3" w14:textId="77777777" w:rsidTr="005A2F78">
        <w:trPr>
          <w:trHeight w:val="366"/>
        </w:trPr>
        <w:tc>
          <w:tcPr>
            <w:tcW w:w="9751" w:type="dxa"/>
            <w:gridSpan w:val="4"/>
            <w:shd w:val="clear" w:color="auto" w:fill="auto"/>
          </w:tcPr>
          <w:p w14:paraId="7AD99FD5" w14:textId="6D3F74FE" w:rsidR="00FB04D9" w:rsidRPr="00CD5B8D" w:rsidRDefault="00FB04D9" w:rsidP="00FB04D9">
            <w:pPr>
              <w:pStyle w:val="Paragrafoelenco"/>
              <w:spacing w:before="240"/>
              <w:ind w:left="0"/>
            </w:pPr>
            <w:r w:rsidRPr="00CD5B8D">
              <w:rPr>
                <w:b/>
              </w:rPr>
              <w:t>MAGGIO</w:t>
            </w:r>
            <w:r>
              <w:rPr>
                <w:b/>
              </w:rPr>
              <w:t xml:space="preserve">  </w:t>
            </w:r>
          </w:p>
        </w:tc>
      </w:tr>
      <w:tr w:rsidR="00FB04D9" w:rsidRPr="00380C97" w14:paraId="236AAA0F" w14:textId="77777777" w:rsidTr="00453DDA">
        <w:trPr>
          <w:trHeight w:val="366"/>
        </w:trPr>
        <w:tc>
          <w:tcPr>
            <w:tcW w:w="1685" w:type="dxa"/>
          </w:tcPr>
          <w:p w14:paraId="47A6F4CB" w14:textId="244ADE93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Martedì 1</w:t>
            </w:r>
            <w:r w:rsidR="0041148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14:paraId="6B09E90F" w14:textId="56BE9FE4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5F71">
              <w:rPr>
                <w:sz w:val="20"/>
                <w:szCs w:val="20"/>
              </w:rPr>
              <w:t>4.30</w:t>
            </w:r>
            <w:r>
              <w:rPr>
                <w:sz w:val="20"/>
                <w:szCs w:val="20"/>
              </w:rPr>
              <w:t xml:space="preserve"> -1</w:t>
            </w:r>
            <w:r w:rsidR="00B25F71">
              <w:rPr>
                <w:sz w:val="20"/>
                <w:szCs w:val="20"/>
              </w:rPr>
              <w:t>6.30</w:t>
            </w:r>
          </w:p>
        </w:tc>
        <w:tc>
          <w:tcPr>
            <w:tcW w:w="4252" w:type="dxa"/>
            <w:shd w:val="clear" w:color="auto" w:fill="auto"/>
          </w:tcPr>
          <w:p w14:paraId="763ED211" w14:textId="6A08C857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Collegio docenti unitario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29" w:type="dxa"/>
            <w:shd w:val="clear" w:color="auto" w:fill="auto"/>
          </w:tcPr>
          <w:p w14:paraId="630DCC7C" w14:textId="037D9068" w:rsidR="00FB04D9" w:rsidRPr="00453DDA" w:rsidRDefault="00B25F71" w:rsidP="00FB0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B04D9" w:rsidRPr="00380C97" w14:paraId="0D89066E" w14:textId="77777777" w:rsidTr="00453DDA">
        <w:trPr>
          <w:trHeight w:val="366"/>
        </w:trPr>
        <w:tc>
          <w:tcPr>
            <w:tcW w:w="1685" w:type="dxa"/>
          </w:tcPr>
          <w:p w14:paraId="0449FD59" w14:textId="7BB20D56" w:rsidR="00FB04D9" w:rsidRPr="00453DDA" w:rsidRDefault="00FB04D9" w:rsidP="00FB04D9">
            <w:pPr>
              <w:pStyle w:val="Paragrafoelenco"/>
              <w:ind w:left="0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MA 2</w:t>
            </w:r>
            <w:r w:rsidR="004114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– GI 2</w:t>
            </w:r>
            <w:r w:rsidR="0041148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6C808233" w14:textId="1CF288DA" w:rsidR="00FB04D9" w:rsidRPr="00453DDA" w:rsidRDefault="00FB04D9" w:rsidP="00FB04D9">
            <w:pPr>
              <w:pStyle w:val="Paragrafoelenco"/>
              <w:ind w:left="0"/>
              <w:jc w:val="center"/>
              <w:rPr>
                <w:color w:val="00B050"/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4.3</w:t>
            </w:r>
            <w:r w:rsidRPr="00453DDA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7</w:t>
            </w:r>
            <w:r w:rsidRPr="00453DDA">
              <w:rPr>
                <w:sz w:val="20"/>
                <w:szCs w:val="20"/>
              </w:rPr>
              <w:t>.30</w:t>
            </w:r>
          </w:p>
        </w:tc>
        <w:tc>
          <w:tcPr>
            <w:tcW w:w="4252" w:type="dxa"/>
            <w:shd w:val="clear" w:color="auto" w:fill="auto"/>
          </w:tcPr>
          <w:p w14:paraId="3E266E32" w14:textId="51419867" w:rsidR="00FB04D9" w:rsidRPr="00453DDA" w:rsidRDefault="00FB04D9" w:rsidP="00FB04D9">
            <w:pPr>
              <w:pStyle w:val="Paragrafoelenco"/>
              <w:ind w:left="0"/>
              <w:rPr>
                <w:color w:val="00B050"/>
                <w:sz w:val="20"/>
                <w:szCs w:val="20"/>
              </w:rPr>
            </w:pPr>
            <w:r w:rsidRPr="0049775A">
              <w:rPr>
                <w:sz w:val="20"/>
                <w:szCs w:val="20"/>
              </w:rPr>
              <w:t>Consigli di classe docenti</w:t>
            </w:r>
          </w:p>
        </w:tc>
        <w:tc>
          <w:tcPr>
            <w:tcW w:w="1829" w:type="dxa"/>
            <w:shd w:val="clear" w:color="auto" w:fill="BDD6EE" w:themeFill="accent1" w:themeFillTint="66"/>
          </w:tcPr>
          <w:p w14:paraId="619CD9AC" w14:textId="1BAC2C14" w:rsidR="00FB04D9" w:rsidRPr="00453DDA" w:rsidRDefault="00FB04D9" w:rsidP="00FB04D9">
            <w:pPr>
              <w:jc w:val="center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3/6</w:t>
            </w:r>
          </w:p>
        </w:tc>
      </w:tr>
      <w:tr w:rsidR="00A419C5" w:rsidRPr="00380C97" w14:paraId="307C4350" w14:textId="77777777" w:rsidTr="00A419C5">
        <w:trPr>
          <w:trHeight w:val="366"/>
        </w:trPr>
        <w:tc>
          <w:tcPr>
            <w:tcW w:w="1685" w:type="dxa"/>
          </w:tcPr>
          <w:p w14:paraId="19309594" w14:textId="13977D8C" w:rsidR="00A419C5" w:rsidRDefault="00A419C5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</w:p>
        </w:tc>
        <w:tc>
          <w:tcPr>
            <w:tcW w:w="1985" w:type="dxa"/>
          </w:tcPr>
          <w:p w14:paraId="77E700F7" w14:textId="04AFDE17" w:rsidR="00A419C5" w:rsidRPr="00453DDA" w:rsidRDefault="00A419C5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4252" w:type="dxa"/>
            <w:shd w:val="clear" w:color="auto" w:fill="auto"/>
          </w:tcPr>
          <w:p w14:paraId="741CF864" w14:textId="5C8087C7" w:rsidR="00A419C5" w:rsidRPr="001A10C6" w:rsidRDefault="00A419C5" w:rsidP="00FB04D9">
            <w:pPr>
              <w:pStyle w:val="Paragrafoelenco"/>
              <w:ind w:left="0"/>
              <w:rPr>
                <w:color w:val="0070C0"/>
                <w:sz w:val="20"/>
                <w:szCs w:val="20"/>
              </w:rPr>
            </w:pPr>
            <w:r w:rsidRPr="001A10C6">
              <w:rPr>
                <w:color w:val="0070C0"/>
                <w:sz w:val="20"/>
                <w:szCs w:val="20"/>
              </w:rPr>
              <w:t>GLO finale</w:t>
            </w:r>
          </w:p>
        </w:tc>
        <w:tc>
          <w:tcPr>
            <w:tcW w:w="1829" w:type="dxa"/>
            <w:shd w:val="clear" w:color="auto" w:fill="auto"/>
          </w:tcPr>
          <w:p w14:paraId="16720D7D" w14:textId="77777777" w:rsidR="00A419C5" w:rsidRDefault="00A419C5" w:rsidP="00FB04D9">
            <w:pPr>
              <w:jc w:val="center"/>
              <w:rPr>
                <w:sz w:val="20"/>
                <w:szCs w:val="20"/>
              </w:rPr>
            </w:pPr>
          </w:p>
        </w:tc>
      </w:tr>
      <w:tr w:rsidR="00FB04D9" w:rsidRPr="00480BDD" w14:paraId="0FF9F225" w14:textId="77777777" w:rsidTr="005A2F78">
        <w:trPr>
          <w:trHeight w:val="366"/>
        </w:trPr>
        <w:tc>
          <w:tcPr>
            <w:tcW w:w="9751" w:type="dxa"/>
            <w:gridSpan w:val="4"/>
            <w:shd w:val="clear" w:color="auto" w:fill="auto"/>
          </w:tcPr>
          <w:p w14:paraId="5BE15834" w14:textId="77777777" w:rsidR="00FB04D9" w:rsidRPr="00480BDD" w:rsidRDefault="00FB04D9" w:rsidP="00FB04D9">
            <w:pPr>
              <w:pStyle w:val="Paragrafoelenco"/>
              <w:spacing w:before="240"/>
              <w:ind w:left="0"/>
            </w:pPr>
            <w:r w:rsidRPr="00480BDD">
              <w:rPr>
                <w:b/>
              </w:rPr>
              <w:t>GIUGNO</w:t>
            </w:r>
          </w:p>
        </w:tc>
      </w:tr>
      <w:tr w:rsidR="00FB04D9" w:rsidRPr="00480BDD" w14:paraId="39947B69" w14:textId="77777777" w:rsidTr="00453DDA">
        <w:trPr>
          <w:trHeight w:val="366"/>
        </w:trPr>
        <w:tc>
          <w:tcPr>
            <w:tcW w:w="1685" w:type="dxa"/>
          </w:tcPr>
          <w:p w14:paraId="282D7D9E" w14:textId="11FB4363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 xml:space="preserve">Martedì </w:t>
            </w:r>
            <w:r w:rsidR="00411489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68E0520C" w14:textId="560D028F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14.30 – 17.00</w:t>
            </w:r>
          </w:p>
        </w:tc>
        <w:tc>
          <w:tcPr>
            <w:tcW w:w="4252" w:type="dxa"/>
            <w:shd w:val="clear" w:color="auto" w:fill="auto"/>
          </w:tcPr>
          <w:p w14:paraId="2FB6D20B" w14:textId="3993C91F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829" w:type="dxa"/>
            <w:shd w:val="clear" w:color="auto" w:fill="auto"/>
          </w:tcPr>
          <w:p w14:paraId="558D2730" w14:textId="753225F6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2.30</w:t>
            </w:r>
          </w:p>
        </w:tc>
      </w:tr>
      <w:tr w:rsidR="00FB04D9" w:rsidRPr="00480BDD" w14:paraId="2D4A27D4" w14:textId="77777777" w:rsidTr="00453DDA">
        <w:trPr>
          <w:trHeight w:val="366"/>
        </w:trPr>
        <w:tc>
          <w:tcPr>
            <w:tcW w:w="1685" w:type="dxa"/>
          </w:tcPr>
          <w:p w14:paraId="16446957" w14:textId="17055475" w:rsidR="00FB04D9" w:rsidRPr="00453DDA" w:rsidRDefault="0041148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7</w:t>
            </w:r>
            <w:r w:rsidR="00CA6AED">
              <w:rPr>
                <w:sz w:val="20"/>
                <w:szCs w:val="20"/>
              </w:rPr>
              <w:t xml:space="preserve"> ….</w:t>
            </w:r>
          </w:p>
        </w:tc>
        <w:tc>
          <w:tcPr>
            <w:tcW w:w="1985" w:type="dxa"/>
          </w:tcPr>
          <w:p w14:paraId="0F0BE5FA" w14:textId="571A3BA3" w:rsidR="00FB04D9" w:rsidRPr="00453DDA" w:rsidRDefault="00CA6AED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– 17.30</w:t>
            </w:r>
          </w:p>
        </w:tc>
        <w:tc>
          <w:tcPr>
            <w:tcW w:w="4252" w:type="dxa"/>
            <w:shd w:val="clear" w:color="auto" w:fill="auto"/>
          </w:tcPr>
          <w:p w14:paraId="054B6F98" w14:textId="23E7F17B" w:rsidR="00FB04D9" w:rsidRPr="00453DDA" w:rsidRDefault="00FB04D9" w:rsidP="0093727C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Scrutini</w:t>
            </w:r>
            <w:r w:rsidR="00CA6AED">
              <w:rPr>
                <w:sz w:val="20"/>
                <w:szCs w:val="20"/>
              </w:rPr>
              <w:t xml:space="preserve"> </w:t>
            </w:r>
            <w:r w:rsidR="000F20B0">
              <w:rPr>
                <w:sz w:val="20"/>
                <w:szCs w:val="20"/>
              </w:rPr>
              <w:t>–</w:t>
            </w:r>
            <w:r w:rsidR="00CA6AED">
              <w:rPr>
                <w:sz w:val="20"/>
                <w:szCs w:val="20"/>
              </w:rPr>
              <w:t xml:space="preserve"> </w:t>
            </w:r>
            <w:r w:rsidR="000F20B0" w:rsidRPr="000F20B0">
              <w:rPr>
                <w:sz w:val="20"/>
                <w:szCs w:val="20"/>
                <w:highlight w:val="yellow"/>
              </w:rPr>
              <w:t>(Schede visibili dal 12)</w:t>
            </w:r>
          </w:p>
        </w:tc>
        <w:tc>
          <w:tcPr>
            <w:tcW w:w="1829" w:type="dxa"/>
            <w:shd w:val="clear" w:color="auto" w:fill="auto"/>
          </w:tcPr>
          <w:p w14:paraId="14ED16EC" w14:textId="0CAF2BF2" w:rsidR="00FB04D9" w:rsidRPr="00453DDA" w:rsidRDefault="00FB04D9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/</w:t>
            </w:r>
          </w:p>
        </w:tc>
      </w:tr>
      <w:tr w:rsidR="00FB04D9" w:rsidRPr="00140250" w14:paraId="6DB25CFF" w14:textId="77777777" w:rsidTr="00453DDA">
        <w:trPr>
          <w:trHeight w:val="366"/>
        </w:trPr>
        <w:tc>
          <w:tcPr>
            <w:tcW w:w="1685" w:type="dxa"/>
          </w:tcPr>
          <w:p w14:paraId="3EC1D128" w14:textId="616F4C5D" w:rsidR="00FB04D9" w:rsidRPr="00453DDA" w:rsidRDefault="00CA6AED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…………..</w:t>
            </w:r>
          </w:p>
        </w:tc>
        <w:tc>
          <w:tcPr>
            <w:tcW w:w="1985" w:type="dxa"/>
          </w:tcPr>
          <w:p w14:paraId="31A7AE39" w14:textId="425786D4" w:rsidR="00FB04D9" w:rsidRPr="00453DDA" w:rsidRDefault="004B44BE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bookmarkStart w:id="4" w:name="_GoBack"/>
            <w:bookmarkEnd w:id="4"/>
          </w:p>
        </w:tc>
        <w:tc>
          <w:tcPr>
            <w:tcW w:w="4252" w:type="dxa"/>
            <w:shd w:val="clear" w:color="auto" w:fill="auto"/>
          </w:tcPr>
          <w:p w14:paraId="4AB581EF" w14:textId="33FB5D9C" w:rsidR="00FB04D9" w:rsidRPr="00453DDA" w:rsidRDefault="00FB04D9" w:rsidP="00FB04D9">
            <w:pPr>
              <w:pStyle w:val="Paragrafoelenco"/>
              <w:ind w:left="0"/>
              <w:rPr>
                <w:sz w:val="20"/>
                <w:szCs w:val="20"/>
              </w:rPr>
            </w:pPr>
            <w:r w:rsidRPr="00453DDA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1829" w:type="dxa"/>
            <w:shd w:val="clear" w:color="auto" w:fill="auto"/>
          </w:tcPr>
          <w:p w14:paraId="44530495" w14:textId="59DBA830" w:rsidR="00FB04D9" w:rsidRPr="00453DDA" w:rsidRDefault="00546F10" w:rsidP="00FB04D9">
            <w:pPr>
              <w:pStyle w:val="Paragrafoelenc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</w:t>
            </w:r>
          </w:p>
        </w:tc>
      </w:tr>
    </w:tbl>
    <w:p w14:paraId="66180710" w14:textId="77777777" w:rsidR="00C519EA" w:rsidRPr="00C519EA" w:rsidRDefault="00C519EA" w:rsidP="004C5CD2">
      <w:pPr>
        <w:pStyle w:val="Default"/>
        <w:rPr>
          <w:sz w:val="20"/>
          <w:szCs w:val="28"/>
        </w:rPr>
      </w:pPr>
    </w:p>
    <w:p w14:paraId="1F7F9419" w14:textId="2E03F614" w:rsidR="004C5CD2" w:rsidRPr="00163663" w:rsidRDefault="004C5CD2" w:rsidP="004C5CD2">
      <w:pPr>
        <w:pStyle w:val="Default"/>
        <w:rPr>
          <w:sz w:val="28"/>
          <w:szCs w:val="28"/>
        </w:rPr>
      </w:pPr>
      <w:r w:rsidRPr="00163663">
        <w:rPr>
          <w:sz w:val="28"/>
          <w:szCs w:val="28"/>
        </w:rPr>
        <w:t xml:space="preserve">PRIME 40: </w:t>
      </w:r>
      <w:r w:rsidRPr="00163663">
        <w:rPr>
          <w:b/>
          <w:bCs/>
          <w:sz w:val="28"/>
          <w:szCs w:val="28"/>
        </w:rPr>
        <w:t>TOT h.</w:t>
      </w:r>
      <w:r w:rsidR="00960B57" w:rsidRPr="00163663">
        <w:rPr>
          <w:b/>
          <w:bCs/>
          <w:sz w:val="28"/>
          <w:szCs w:val="28"/>
        </w:rPr>
        <w:t xml:space="preserve"> </w:t>
      </w:r>
      <w:r w:rsidR="005015C5">
        <w:rPr>
          <w:b/>
          <w:bCs/>
          <w:sz w:val="28"/>
          <w:szCs w:val="28"/>
        </w:rPr>
        <w:t>3</w:t>
      </w:r>
      <w:r w:rsidR="00A442B0">
        <w:rPr>
          <w:b/>
          <w:bCs/>
          <w:sz w:val="28"/>
          <w:szCs w:val="28"/>
        </w:rPr>
        <w:t>5</w:t>
      </w:r>
    </w:p>
    <w:p w14:paraId="008EA571" w14:textId="38E1ABDB" w:rsidR="004C5CD2" w:rsidRDefault="004C5CD2" w:rsidP="004C5CD2">
      <w:pPr>
        <w:pStyle w:val="Default"/>
        <w:rPr>
          <w:sz w:val="22"/>
          <w:szCs w:val="22"/>
        </w:rPr>
      </w:pPr>
      <w:r w:rsidRPr="00163663">
        <w:rPr>
          <w:sz w:val="28"/>
          <w:szCs w:val="28"/>
        </w:rPr>
        <w:t xml:space="preserve">SECONDE 40: TOT h. </w:t>
      </w:r>
      <w:r w:rsidR="0049775A" w:rsidRPr="00163663">
        <w:rPr>
          <w:b/>
          <w:sz w:val="28"/>
          <w:szCs w:val="28"/>
        </w:rPr>
        <w:t xml:space="preserve">min </w:t>
      </w:r>
      <w:r w:rsidR="005015C5">
        <w:rPr>
          <w:b/>
          <w:sz w:val="28"/>
          <w:szCs w:val="28"/>
        </w:rPr>
        <w:t>2</w:t>
      </w:r>
      <w:r w:rsidR="00A442B0">
        <w:rPr>
          <w:b/>
          <w:sz w:val="28"/>
          <w:szCs w:val="28"/>
        </w:rPr>
        <w:t>4,30</w:t>
      </w:r>
      <w:r w:rsidR="0049775A" w:rsidRPr="00163663">
        <w:rPr>
          <w:b/>
          <w:sz w:val="28"/>
          <w:szCs w:val="28"/>
        </w:rPr>
        <w:t xml:space="preserve">/ max </w:t>
      </w:r>
      <w:r w:rsidR="005015C5">
        <w:rPr>
          <w:b/>
          <w:sz w:val="28"/>
          <w:szCs w:val="28"/>
        </w:rPr>
        <w:t>…</w:t>
      </w:r>
      <w:r w:rsidR="0049775A" w:rsidRPr="00163663">
        <w:rPr>
          <w:b/>
          <w:sz w:val="28"/>
          <w:szCs w:val="28"/>
        </w:rPr>
        <w:t xml:space="preserve"> </w:t>
      </w:r>
      <w:r w:rsidR="0049775A" w:rsidRPr="00163663">
        <w:rPr>
          <w:sz w:val="22"/>
          <w:szCs w:val="22"/>
        </w:rPr>
        <w:t>(si concorderà con i docenti un avvicendamento nei Consigli di Classe in modo da garantire che le 40 ore non vengano superate)</w:t>
      </w:r>
    </w:p>
    <w:p w14:paraId="596BEA85" w14:textId="77777777" w:rsidR="0016778B" w:rsidRPr="00C75489" w:rsidRDefault="0016778B" w:rsidP="004C5CD2">
      <w:pPr>
        <w:pStyle w:val="Default"/>
        <w:rPr>
          <w:sz w:val="22"/>
          <w:szCs w:val="22"/>
        </w:rPr>
      </w:pPr>
    </w:p>
    <w:p w14:paraId="7884C576" w14:textId="77777777" w:rsidR="0016778B" w:rsidRDefault="004C5CD2" w:rsidP="0016778B">
      <w:pPr>
        <w:spacing w:after="0"/>
        <w:jc w:val="center"/>
      </w:pPr>
      <w:r w:rsidRPr="004C5CD2">
        <w:t xml:space="preserve">                                                                                                                                      </w:t>
      </w:r>
      <w:r w:rsidR="0016778B" w:rsidRPr="00F64401">
        <w:t xml:space="preserve">                                             </w:t>
      </w:r>
    </w:p>
    <w:p w14:paraId="5FF6E869" w14:textId="77777777" w:rsidR="00A442B0" w:rsidRDefault="00A442B0" w:rsidP="00A442B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CCNL 2006/09 – art. 29 </w:t>
      </w:r>
    </w:p>
    <w:p w14:paraId="1E3EF969" w14:textId="77777777" w:rsidR="00A442B0" w:rsidRDefault="00A442B0" w:rsidP="00A442B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Comma 3/a</w:t>
      </w:r>
      <w:r>
        <w:rPr>
          <w:sz w:val="20"/>
          <w:szCs w:val="20"/>
        </w:rPr>
        <w:t xml:space="preserve">: Collegio docenti, distribuzione schede di valutazione, attività di programmazione e verifica di inizio e fine anno FINO A 40 ORE </w:t>
      </w:r>
    </w:p>
    <w:p w14:paraId="70F2EEE2" w14:textId="77777777" w:rsidR="00A442B0" w:rsidRDefault="00A442B0" w:rsidP="00A442B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Comma 3/b</w:t>
      </w:r>
      <w:r>
        <w:rPr>
          <w:sz w:val="20"/>
          <w:szCs w:val="20"/>
        </w:rPr>
        <w:t xml:space="preserve">: Interclasse e consiglio di classe FINO A 40 ORE </w:t>
      </w:r>
    </w:p>
    <w:p w14:paraId="32C347B8" w14:textId="77777777" w:rsidR="00A442B0" w:rsidRDefault="00A442B0" w:rsidP="00A442B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Comma 3/c</w:t>
      </w:r>
      <w:r>
        <w:rPr>
          <w:sz w:val="20"/>
          <w:szCs w:val="20"/>
        </w:rPr>
        <w:t xml:space="preserve">: Scrutini ed esami e compilazione degli atti relativi alla valutazione NON rientrano nelle 40+40. </w:t>
      </w:r>
    </w:p>
    <w:p w14:paraId="08A31BD0" w14:textId="77777777" w:rsidR="00A442B0" w:rsidRDefault="00A442B0" w:rsidP="00A442B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L.107 – art.1 – comma 124 </w:t>
      </w:r>
    </w:p>
    <w:p w14:paraId="746EB65A" w14:textId="77777777" w:rsidR="00A442B0" w:rsidRDefault="00A442B0" w:rsidP="00A442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i/>
          <w:iCs/>
          <w:sz w:val="20"/>
          <w:szCs w:val="20"/>
        </w:rPr>
        <w:t xml:space="preserve">formazione in servizio </w:t>
      </w:r>
      <w:r>
        <w:rPr>
          <w:sz w:val="20"/>
          <w:szCs w:val="20"/>
        </w:rPr>
        <w:t>è strettamente correlata agli adempimenti connessi alla funzione docente e le attività di formazione sono definite dalle singole istituzioni scolastiche in coerenza con il piano triennale dell'offerta formativa.</w:t>
      </w:r>
    </w:p>
    <w:p w14:paraId="565698F3" w14:textId="77777777" w:rsidR="00A442B0" w:rsidRDefault="00A442B0" w:rsidP="00A442B0">
      <w:pPr>
        <w:pStyle w:val="Default"/>
        <w:jc w:val="both"/>
        <w:rPr>
          <w:b/>
          <w:bCs/>
          <w:sz w:val="20"/>
          <w:szCs w:val="20"/>
        </w:rPr>
      </w:pPr>
    </w:p>
    <w:p w14:paraId="53367EAA" w14:textId="77777777" w:rsidR="00A442B0" w:rsidRDefault="00A442B0" w:rsidP="00A442B0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SI RICORDA CHE </w:t>
      </w:r>
    </w:p>
    <w:p w14:paraId="6CA6182C" w14:textId="77777777" w:rsidR="00A442B0" w:rsidRDefault="00A442B0" w:rsidP="00A442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Tutti i Collegi, anche eventuali Collegi di Sezione, si svolgeranno nell’aula magna della SS. </w:t>
      </w:r>
    </w:p>
    <w:p w14:paraId="3AFA36B6" w14:textId="77777777" w:rsidR="00A442B0" w:rsidRDefault="00A442B0" w:rsidP="00A442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Gli incontri per dipartimento si terranno nella S. Secondaria di Appiano, gli altri incontri nei plessi di appartenenza. </w:t>
      </w:r>
    </w:p>
    <w:p w14:paraId="2C11BF28" w14:textId="77777777" w:rsidR="00A442B0" w:rsidRDefault="00A442B0" w:rsidP="00A442B0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Le assenze dalle riunioni collegiali devono essere giustificate per iscritto inviando comunicazione </w:t>
      </w:r>
      <w:r w:rsidRPr="00A442B0">
        <w:rPr>
          <w:b/>
          <w:sz w:val="20"/>
          <w:szCs w:val="20"/>
          <w:highlight w:val="yellow"/>
        </w:rPr>
        <w:t>alla Dirigente e alla segreteria</w:t>
      </w:r>
      <w:bookmarkStart w:id="5" w:name="_Hlk113356514"/>
      <w:r>
        <w:rPr>
          <w:b/>
          <w:sz w:val="20"/>
          <w:szCs w:val="20"/>
        </w:rPr>
        <w:t xml:space="preserve">, allegando la documentazione opportuna. </w:t>
      </w:r>
    </w:p>
    <w:bookmarkEnd w:id="5"/>
    <w:p w14:paraId="3FDF2F9B" w14:textId="77777777" w:rsidR="00A442B0" w:rsidRDefault="00A442B0" w:rsidP="00A442B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Le date del presente calendario sono da intendersi come indicazioni di massima e potranno subire variazioni. </w:t>
      </w:r>
    </w:p>
    <w:p w14:paraId="7032317C" w14:textId="77777777" w:rsidR="00A442B0" w:rsidRDefault="00A442B0" w:rsidP="00A442B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presente Piano Annuale è stato deliberato nel Collegio Docenti del 19/09/2023 </w:t>
      </w:r>
    </w:p>
    <w:p w14:paraId="50A15CA1" w14:textId="77777777" w:rsidR="00A442B0" w:rsidRDefault="00A442B0" w:rsidP="00A442B0">
      <w:pPr>
        <w:pStyle w:val="Default"/>
        <w:jc w:val="both"/>
        <w:rPr>
          <w:sz w:val="20"/>
          <w:szCs w:val="20"/>
        </w:rPr>
      </w:pPr>
    </w:p>
    <w:p w14:paraId="6C3954CF" w14:textId="72AB2FFB" w:rsidR="0016778B" w:rsidRPr="00F64401" w:rsidRDefault="0016778B" w:rsidP="0016778B">
      <w:pPr>
        <w:spacing w:after="0"/>
        <w:jc w:val="center"/>
      </w:pPr>
      <w:r>
        <w:t xml:space="preserve">                                                         </w:t>
      </w:r>
      <w:r w:rsidRPr="00F64401">
        <w:t xml:space="preserve">    LA DIRIGENTE SCOLASTICA</w:t>
      </w:r>
    </w:p>
    <w:p w14:paraId="6E778C79" w14:textId="77777777" w:rsidR="0016778B" w:rsidRPr="00F64401" w:rsidRDefault="0016778B" w:rsidP="0016778B">
      <w:pPr>
        <w:spacing w:after="0"/>
        <w:jc w:val="center"/>
        <w:rPr>
          <w:i/>
        </w:rPr>
      </w:pPr>
      <w:r w:rsidRPr="00F64401">
        <w:rPr>
          <w:i/>
        </w:rPr>
        <w:t xml:space="preserve">                                                             Dott.ssa Luisa Lodi</w:t>
      </w:r>
    </w:p>
    <w:p w14:paraId="7B54EF2C" w14:textId="77777777" w:rsidR="0016778B" w:rsidRPr="00F64401" w:rsidRDefault="0016778B" w:rsidP="0016778B">
      <w:pPr>
        <w:spacing w:after="0" w:line="240" w:lineRule="auto"/>
        <w:jc w:val="center"/>
        <w:rPr>
          <w:color w:val="000000"/>
          <w:sz w:val="14"/>
          <w:szCs w:val="14"/>
        </w:rPr>
      </w:pPr>
      <w:r w:rsidRPr="00F64401">
        <w:rPr>
          <w:color w:val="000000"/>
          <w:sz w:val="14"/>
          <w:szCs w:val="14"/>
        </w:rPr>
        <w:t xml:space="preserve">                                                                   </w:t>
      </w:r>
      <w:r>
        <w:rPr>
          <w:color w:val="000000"/>
          <w:sz w:val="14"/>
          <w:szCs w:val="14"/>
        </w:rPr>
        <w:t xml:space="preserve">                             </w:t>
      </w:r>
      <w:r w:rsidRPr="00F64401">
        <w:rPr>
          <w:color w:val="000000"/>
          <w:sz w:val="14"/>
          <w:szCs w:val="14"/>
        </w:rPr>
        <w:t xml:space="preserve">     Firma autografa sostituita a mezzo stampa ai</w:t>
      </w:r>
    </w:p>
    <w:p w14:paraId="10E7D005" w14:textId="2C5C9796" w:rsidR="008A5050" w:rsidRPr="0016778B" w:rsidRDefault="0016778B" w:rsidP="0016778B">
      <w:pPr>
        <w:spacing w:after="0" w:line="240" w:lineRule="auto"/>
        <w:jc w:val="center"/>
        <w:rPr>
          <w:color w:val="000000"/>
          <w:sz w:val="14"/>
          <w:szCs w:val="14"/>
        </w:rPr>
      </w:pPr>
      <w:r w:rsidRPr="00F64401">
        <w:rPr>
          <w:color w:val="000000"/>
          <w:sz w:val="14"/>
          <w:szCs w:val="14"/>
        </w:rPr>
        <w:t xml:space="preserve">                                                                                        </w:t>
      </w:r>
      <w:r>
        <w:rPr>
          <w:color w:val="000000"/>
          <w:sz w:val="14"/>
          <w:szCs w:val="14"/>
        </w:rPr>
        <w:t xml:space="preserve">     </w:t>
      </w:r>
      <w:r w:rsidRPr="00F64401">
        <w:rPr>
          <w:color w:val="000000"/>
          <w:sz w:val="14"/>
          <w:szCs w:val="14"/>
        </w:rPr>
        <w:t xml:space="preserve">          sensi e per gli effetti dell’art.3, c.2, D.Lgs 39/1993</w:t>
      </w:r>
    </w:p>
    <w:sectPr w:rsidR="008A5050" w:rsidRPr="0016778B" w:rsidSect="0016778B">
      <w:pgSz w:w="11906" w:h="16838"/>
      <w:pgMar w:top="22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41B57"/>
    <w:multiLevelType w:val="hybridMultilevel"/>
    <w:tmpl w:val="1514E7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DE"/>
    <w:rsid w:val="00005761"/>
    <w:rsid w:val="00020509"/>
    <w:rsid w:val="00047D43"/>
    <w:rsid w:val="00053F4D"/>
    <w:rsid w:val="00056468"/>
    <w:rsid w:val="0006164B"/>
    <w:rsid w:val="000702E1"/>
    <w:rsid w:val="00073432"/>
    <w:rsid w:val="00083631"/>
    <w:rsid w:val="00086FFD"/>
    <w:rsid w:val="000A3AA1"/>
    <w:rsid w:val="000C177A"/>
    <w:rsid w:val="000E3CDE"/>
    <w:rsid w:val="000E7A66"/>
    <w:rsid w:val="000F20B0"/>
    <w:rsid w:val="000F75CB"/>
    <w:rsid w:val="001014BE"/>
    <w:rsid w:val="0011675D"/>
    <w:rsid w:val="00140250"/>
    <w:rsid w:val="00163663"/>
    <w:rsid w:val="0016778B"/>
    <w:rsid w:val="00174298"/>
    <w:rsid w:val="00184641"/>
    <w:rsid w:val="001A10C6"/>
    <w:rsid w:val="001B7B5A"/>
    <w:rsid w:val="001D093A"/>
    <w:rsid w:val="001D366B"/>
    <w:rsid w:val="001E5173"/>
    <w:rsid w:val="001E6912"/>
    <w:rsid w:val="001F1230"/>
    <w:rsid w:val="0022611F"/>
    <w:rsid w:val="00232A01"/>
    <w:rsid w:val="0027321D"/>
    <w:rsid w:val="00276C30"/>
    <w:rsid w:val="002D3C40"/>
    <w:rsid w:val="00311899"/>
    <w:rsid w:val="00317AC2"/>
    <w:rsid w:val="00331044"/>
    <w:rsid w:val="00345012"/>
    <w:rsid w:val="003574BC"/>
    <w:rsid w:val="0036546B"/>
    <w:rsid w:val="003676F8"/>
    <w:rsid w:val="00376EA7"/>
    <w:rsid w:val="00380C97"/>
    <w:rsid w:val="0039312D"/>
    <w:rsid w:val="003A0210"/>
    <w:rsid w:val="003E0599"/>
    <w:rsid w:val="00411489"/>
    <w:rsid w:val="004135A6"/>
    <w:rsid w:val="00420F6F"/>
    <w:rsid w:val="00450CB1"/>
    <w:rsid w:val="00453DDA"/>
    <w:rsid w:val="004741DF"/>
    <w:rsid w:val="004746E9"/>
    <w:rsid w:val="00480BDD"/>
    <w:rsid w:val="0049775A"/>
    <w:rsid w:val="00497A94"/>
    <w:rsid w:val="004A33AD"/>
    <w:rsid w:val="004B44BE"/>
    <w:rsid w:val="004C5CD2"/>
    <w:rsid w:val="005015C5"/>
    <w:rsid w:val="005364A3"/>
    <w:rsid w:val="00546F10"/>
    <w:rsid w:val="00565C89"/>
    <w:rsid w:val="005A2F78"/>
    <w:rsid w:val="005A7EB4"/>
    <w:rsid w:val="005D0943"/>
    <w:rsid w:val="00612B24"/>
    <w:rsid w:val="00621CA4"/>
    <w:rsid w:val="0063596E"/>
    <w:rsid w:val="00666613"/>
    <w:rsid w:val="006676E3"/>
    <w:rsid w:val="00667E8C"/>
    <w:rsid w:val="006775D7"/>
    <w:rsid w:val="00694CA0"/>
    <w:rsid w:val="006E50FD"/>
    <w:rsid w:val="00700FB2"/>
    <w:rsid w:val="00736F19"/>
    <w:rsid w:val="00746521"/>
    <w:rsid w:val="00780024"/>
    <w:rsid w:val="0078306D"/>
    <w:rsid w:val="0079552D"/>
    <w:rsid w:val="0079710C"/>
    <w:rsid w:val="007B5081"/>
    <w:rsid w:val="007C25F7"/>
    <w:rsid w:val="007C5542"/>
    <w:rsid w:val="007D5C3D"/>
    <w:rsid w:val="008215B9"/>
    <w:rsid w:val="008247A2"/>
    <w:rsid w:val="00847881"/>
    <w:rsid w:val="00861C89"/>
    <w:rsid w:val="00870197"/>
    <w:rsid w:val="008769EC"/>
    <w:rsid w:val="00886DB5"/>
    <w:rsid w:val="008A5050"/>
    <w:rsid w:val="008F3C98"/>
    <w:rsid w:val="0090184E"/>
    <w:rsid w:val="00901857"/>
    <w:rsid w:val="0091089C"/>
    <w:rsid w:val="00912681"/>
    <w:rsid w:val="00922204"/>
    <w:rsid w:val="0093727C"/>
    <w:rsid w:val="00950261"/>
    <w:rsid w:val="00953BB1"/>
    <w:rsid w:val="00960B57"/>
    <w:rsid w:val="009739E8"/>
    <w:rsid w:val="00973B4F"/>
    <w:rsid w:val="009D1972"/>
    <w:rsid w:val="009F2F6A"/>
    <w:rsid w:val="009F6B3D"/>
    <w:rsid w:val="00A00727"/>
    <w:rsid w:val="00A20E6F"/>
    <w:rsid w:val="00A419C5"/>
    <w:rsid w:val="00A4304A"/>
    <w:rsid w:val="00A442B0"/>
    <w:rsid w:val="00A55551"/>
    <w:rsid w:val="00A71C68"/>
    <w:rsid w:val="00A80D5A"/>
    <w:rsid w:val="00A82ED8"/>
    <w:rsid w:val="00A835B9"/>
    <w:rsid w:val="00A938A4"/>
    <w:rsid w:val="00A94DD4"/>
    <w:rsid w:val="00AA5A46"/>
    <w:rsid w:val="00AB1EDB"/>
    <w:rsid w:val="00AC1483"/>
    <w:rsid w:val="00AE74A7"/>
    <w:rsid w:val="00AF5C34"/>
    <w:rsid w:val="00B00F23"/>
    <w:rsid w:val="00B25F71"/>
    <w:rsid w:val="00B32F36"/>
    <w:rsid w:val="00B4160A"/>
    <w:rsid w:val="00B53937"/>
    <w:rsid w:val="00B54ED8"/>
    <w:rsid w:val="00B7467A"/>
    <w:rsid w:val="00BA594E"/>
    <w:rsid w:val="00BA6A54"/>
    <w:rsid w:val="00BB3297"/>
    <w:rsid w:val="00BB39EB"/>
    <w:rsid w:val="00BB4F7D"/>
    <w:rsid w:val="00BC62F8"/>
    <w:rsid w:val="00BE1397"/>
    <w:rsid w:val="00C2674E"/>
    <w:rsid w:val="00C519EA"/>
    <w:rsid w:val="00C63A79"/>
    <w:rsid w:val="00C75489"/>
    <w:rsid w:val="00C827DC"/>
    <w:rsid w:val="00CA6AED"/>
    <w:rsid w:val="00CC0F6B"/>
    <w:rsid w:val="00CD5B8D"/>
    <w:rsid w:val="00CF7289"/>
    <w:rsid w:val="00D010C4"/>
    <w:rsid w:val="00D26156"/>
    <w:rsid w:val="00D7441B"/>
    <w:rsid w:val="00D91616"/>
    <w:rsid w:val="00DD0565"/>
    <w:rsid w:val="00E14646"/>
    <w:rsid w:val="00E268E5"/>
    <w:rsid w:val="00E31C91"/>
    <w:rsid w:val="00E321B3"/>
    <w:rsid w:val="00E50FA9"/>
    <w:rsid w:val="00E96762"/>
    <w:rsid w:val="00EA5450"/>
    <w:rsid w:val="00EC44FE"/>
    <w:rsid w:val="00ED1110"/>
    <w:rsid w:val="00ED4374"/>
    <w:rsid w:val="00EE3296"/>
    <w:rsid w:val="00F069B8"/>
    <w:rsid w:val="00F06FA5"/>
    <w:rsid w:val="00F15FC7"/>
    <w:rsid w:val="00F260E0"/>
    <w:rsid w:val="00F266B4"/>
    <w:rsid w:val="00F52DD0"/>
    <w:rsid w:val="00F622F5"/>
    <w:rsid w:val="00F849AA"/>
    <w:rsid w:val="00FA625F"/>
    <w:rsid w:val="00FB04D9"/>
    <w:rsid w:val="00FD1892"/>
    <w:rsid w:val="67C9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C5DA5"/>
  <w15:docId w15:val="{153BA65E-6732-48BE-85DC-2E1C123F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3CD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E3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7E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7E8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7E8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7E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7E8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7E8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D366B"/>
  </w:style>
  <w:style w:type="character" w:styleId="Enfasicorsivo">
    <w:name w:val="Emphasis"/>
    <w:basedOn w:val="Carpredefinitoparagrafo"/>
    <w:uiPriority w:val="20"/>
    <w:qFormat/>
    <w:rsid w:val="001D366B"/>
    <w:rPr>
      <w:i/>
      <w:iCs/>
    </w:rPr>
  </w:style>
  <w:style w:type="paragraph" w:customStyle="1" w:styleId="Default">
    <w:name w:val="Default"/>
    <w:rsid w:val="004C5C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06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C82700G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ic82700g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C82700G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oic82700g@istruzione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lodi</dc:creator>
  <cp:keywords/>
  <dc:description/>
  <cp:lastModifiedBy>Collegio</cp:lastModifiedBy>
  <cp:revision>77</cp:revision>
  <cp:lastPrinted>2018-08-27T08:50:00Z</cp:lastPrinted>
  <dcterms:created xsi:type="dcterms:W3CDTF">2018-09-17T20:25:00Z</dcterms:created>
  <dcterms:modified xsi:type="dcterms:W3CDTF">2023-09-19T13:42:00Z</dcterms:modified>
</cp:coreProperties>
</file>